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A0" w:rsidRPr="002343BB" w:rsidRDefault="00F444A0" w:rsidP="00F444A0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F444A0" w:rsidRPr="002343BB" w:rsidRDefault="00F444A0" w:rsidP="00F444A0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F444A0" w:rsidRPr="002343BB" w:rsidRDefault="00F444A0" w:rsidP="00F444A0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F444A0" w:rsidRPr="002343BB" w:rsidRDefault="00F444A0" w:rsidP="00F444A0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F444A0" w:rsidRPr="002343BB" w:rsidRDefault="00F444A0" w:rsidP="00F444A0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F444A0" w:rsidRPr="002343BB" w:rsidRDefault="00F444A0" w:rsidP="00D3545E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РЕШЕНИЕ</w:t>
      </w:r>
    </w:p>
    <w:p w:rsidR="00F444A0" w:rsidRPr="002343BB" w:rsidRDefault="00F444A0" w:rsidP="00F444A0">
      <w:pPr>
        <w:ind w:left="-900"/>
        <w:rPr>
          <w:rFonts w:ascii="Arial" w:hAnsi="Arial" w:cs="Arial"/>
          <w:sz w:val="26"/>
          <w:szCs w:val="26"/>
        </w:rPr>
      </w:pPr>
    </w:p>
    <w:p w:rsidR="00F444A0" w:rsidRPr="002343BB" w:rsidRDefault="00B266B8" w:rsidP="00F444A0">
      <w:pPr>
        <w:tabs>
          <w:tab w:val="left" w:pos="5670"/>
        </w:tabs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F444A0" w:rsidRPr="002343BB">
        <w:rPr>
          <w:rFonts w:ascii="Arial" w:hAnsi="Arial" w:cs="Arial"/>
          <w:sz w:val="26"/>
          <w:szCs w:val="26"/>
        </w:rPr>
        <w:t>от 30 мая 2017 г.                             № 76</w:t>
      </w:r>
    </w:p>
    <w:p w:rsidR="00F444A0" w:rsidRPr="002343BB" w:rsidRDefault="00F444A0" w:rsidP="00F444A0">
      <w:pPr>
        <w:ind w:left="-900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</w:p>
    <w:p w:rsidR="00F444A0" w:rsidRPr="002343BB" w:rsidRDefault="00F444A0" w:rsidP="00F444A0">
      <w:pPr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F444A0" w:rsidRPr="002343BB" w:rsidRDefault="00F444A0" w:rsidP="00F444A0">
      <w:pPr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F444A0" w:rsidRPr="002343BB" w:rsidRDefault="00F444A0" w:rsidP="00F444A0">
      <w:pPr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сельского поселения от 26.12.2016 г. № 63</w:t>
      </w:r>
    </w:p>
    <w:p w:rsidR="00F444A0" w:rsidRPr="002343BB" w:rsidRDefault="00F444A0" w:rsidP="00F444A0">
      <w:pPr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2343BB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2343BB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F444A0" w:rsidRPr="002343BB" w:rsidRDefault="00F444A0" w:rsidP="00F444A0">
      <w:pPr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поселения на 2017 год и плановый период</w:t>
      </w:r>
    </w:p>
    <w:p w:rsidR="00F444A0" w:rsidRPr="002343BB" w:rsidRDefault="00F444A0" w:rsidP="00F444A0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>2018 и 2019 годов»</w:t>
      </w:r>
    </w:p>
    <w:p w:rsidR="00F444A0" w:rsidRPr="002343BB" w:rsidRDefault="00F444A0" w:rsidP="00F444A0">
      <w:pPr>
        <w:tabs>
          <w:tab w:val="left" w:pos="851"/>
          <w:tab w:val="left" w:pos="4253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2343BB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</w:p>
    <w:p w:rsidR="00F444A0" w:rsidRPr="002343BB" w:rsidRDefault="00F444A0" w:rsidP="00D3545E">
      <w:pPr>
        <w:tabs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2343BB">
        <w:rPr>
          <w:rFonts w:ascii="Arial" w:hAnsi="Arial" w:cs="Arial"/>
          <w:bCs/>
          <w:sz w:val="26"/>
          <w:szCs w:val="26"/>
        </w:rPr>
        <w:t>Р</w:t>
      </w:r>
      <w:proofErr w:type="gramEnd"/>
      <w:r w:rsidRPr="002343BB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1.</w:t>
      </w:r>
      <w:r w:rsidRPr="002343BB">
        <w:rPr>
          <w:rFonts w:ascii="Arial" w:hAnsi="Arial" w:cs="Arial"/>
          <w:b/>
          <w:bCs/>
          <w:sz w:val="26"/>
          <w:szCs w:val="26"/>
        </w:rPr>
        <w:t xml:space="preserve"> </w:t>
      </w:r>
      <w:r w:rsidRPr="002343BB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26.12.2016 г. № 63 «О бюджете Пригородного сельского поселения на 2017 год и плановый период 2018 и 2019 годов» следующие изменения: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1. Часть 1 статьи 1</w:t>
      </w:r>
      <w:r w:rsidRPr="002343BB">
        <w:rPr>
          <w:rFonts w:ascii="Arial" w:hAnsi="Arial" w:cs="Arial"/>
          <w:b/>
          <w:bCs/>
          <w:sz w:val="26"/>
          <w:szCs w:val="26"/>
        </w:rPr>
        <w:t xml:space="preserve"> </w:t>
      </w:r>
      <w:r w:rsidRPr="002343BB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«1.</w:t>
      </w:r>
      <w:r w:rsidRPr="002343BB">
        <w:rPr>
          <w:rFonts w:ascii="Arial" w:hAnsi="Arial" w:cs="Arial"/>
          <w:b/>
          <w:bCs/>
          <w:sz w:val="26"/>
          <w:szCs w:val="26"/>
        </w:rPr>
        <w:t xml:space="preserve"> </w:t>
      </w:r>
      <w:r w:rsidRPr="002343BB">
        <w:rPr>
          <w:rFonts w:ascii="Arial" w:hAnsi="Arial" w:cs="Arial"/>
          <w:bCs/>
          <w:sz w:val="26"/>
          <w:szCs w:val="26"/>
        </w:rPr>
        <w:t>Утвердить основные характеристики бюджета Пригородного сельского поселения на 2017 год: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1) прогнозируемый общий объем доходов бюджета поселения в сумме 16 666,9 тыс. рублей, в том числе безвозмездные поступления из вышестоящих бюджетов в сумме 4 437,9 тыс. рублей, из них: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 - дотации – 1 137,1 тыс. рублей,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 - субсидии – 2 428,2 тыс. рублей,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 - субвенции – 170,9 тыс. рублей,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 - иные межбюджетные трансферты – 622,4 тыс. рублей;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 - прочие безвозмездные поступления – 79,3 тыс. рублей;</w:t>
      </w:r>
    </w:p>
    <w:p w:rsidR="00F444A0" w:rsidRPr="002343BB" w:rsidRDefault="00F444A0" w:rsidP="00F444A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 2) общий объем расходов бюджета поселения в сумме 17 338,6 тыс. рублей;</w:t>
      </w:r>
    </w:p>
    <w:p w:rsidR="00F444A0" w:rsidRPr="002343BB" w:rsidRDefault="00F444A0" w:rsidP="00F444A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3) прогнозируемый дефицит бюджета поселения на 2017 год в сумме 671,3 тыс. рублей;</w:t>
      </w:r>
    </w:p>
    <w:p w:rsidR="00F444A0" w:rsidRPr="002343BB" w:rsidRDefault="00F444A0" w:rsidP="00F444A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4) источники внутреннего финансирования дефицита бюджета поселения на 2017 год и на плановый период 2018 и 2019 годов согласно приложению № 1 к настоящему решению</w:t>
      </w:r>
      <w:proofErr w:type="gramStart"/>
      <w:r w:rsidRPr="002343BB">
        <w:rPr>
          <w:rFonts w:ascii="Arial" w:hAnsi="Arial" w:cs="Arial"/>
          <w:bCs/>
          <w:sz w:val="26"/>
          <w:szCs w:val="26"/>
        </w:rPr>
        <w:t>.».</w:t>
      </w:r>
      <w:proofErr w:type="gramEnd"/>
    </w:p>
    <w:p w:rsidR="00F444A0" w:rsidRPr="002343BB" w:rsidRDefault="00F444A0" w:rsidP="00F444A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2. Приложение № 1 «Источники внутреннего финансирования дефицита бюджета Пригородного сельского поселения на 2017 год и на плановый период 2018 и 2019 годов» изложить в следующей редакции (Приложение № 1 к настоящему решению).</w:t>
      </w:r>
    </w:p>
    <w:p w:rsidR="00F444A0" w:rsidRPr="002343BB" w:rsidRDefault="00F444A0" w:rsidP="00F444A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lastRenderedPageBreak/>
        <w:t xml:space="preserve">           3. Приложение № 2 «Поступление доходов муниципального бюджета по кодам видов доходов, подвидов доходов на 2017 год» изложить в следующей редакции (Приложение № 2 к настоящему решению).</w:t>
      </w:r>
    </w:p>
    <w:p w:rsidR="00F444A0" w:rsidRPr="002343BB" w:rsidRDefault="00F444A0" w:rsidP="00F444A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 4. Приложение № 7 «Ведомственная структура расходов бюджета поселения на 2017 год» изложить в следующей редакции (Приложение № 3 к настоящему решению).</w:t>
      </w:r>
    </w:p>
    <w:p w:rsidR="00F444A0" w:rsidRPr="002343BB" w:rsidRDefault="00F444A0" w:rsidP="00F444A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5. Приложение № 9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2343BB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2343BB">
        <w:rPr>
          <w:rFonts w:ascii="Arial" w:hAnsi="Arial" w:cs="Arial"/>
          <w:bCs/>
          <w:sz w:val="26"/>
          <w:szCs w:val="26"/>
        </w:rPr>
        <w:t xml:space="preserve"> на 2017 год» изложить в следующей редакции (Приложение № 4 к настоящему решению).</w:t>
      </w:r>
    </w:p>
    <w:p w:rsidR="00F444A0" w:rsidRPr="002343BB" w:rsidRDefault="00F444A0" w:rsidP="00F444A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6. Приложение № 11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2017 год» изложить в следующей редакции (Приложение № 5 к настоящему решению).</w:t>
      </w:r>
    </w:p>
    <w:p w:rsidR="00F444A0" w:rsidRPr="002343BB" w:rsidRDefault="00F444A0" w:rsidP="00F444A0">
      <w:pPr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7. Статью 7</w:t>
      </w:r>
      <w:r w:rsidRPr="002343BB">
        <w:rPr>
          <w:rFonts w:ascii="Arial" w:hAnsi="Arial" w:cs="Arial"/>
          <w:b/>
          <w:bCs/>
          <w:sz w:val="26"/>
          <w:szCs w:val="26"/>
        </w:rPr>
        <w:t xml:space="preserve"> «</w:t>
      </w:r>
      <w:r w:rsidRPr="002343BB">
        <w:rPr>
          <w:rFonts w:ascii="Arial" w:hAnsi="Arial" w:cs="Arial"/>
          <w:bCs/>
          <w:sz w:val="26"/>
          <w:szCs w:val="26"/>
        </w:rPr>
        <w:t>Муниципальные внутренние заимствования Пригородного сельского поселения Калачеевского муниципального района Воронежской области, муниципальный внутренний долг Пригородного сельского поселения Калачеевского муниципального района Воронежской области</w:t>
      </w:r>
      <w:r w:rsidRPr="002343BB">
        <w:rPr>
          <w:rFonts w:ascii="Arial" w:hAnsi="Arial" w:cs="Arial"/>
          <w:b/>
          <w:bCs/>
          <w:sz w:val="26"/>
          <w:szCs w:val="26"/>
        </w:rPr>
        <w:t xml:space="preserve">» </w:t>
      </w:r>
      <w:r w:rsidRPr="002343BB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F444A0" w:rsidRPr="002343BB" w:rsidRDefault="00F444A0" w:rsidP="00F444A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«</w:t>
      </w:r>
      <w:r w:rsidRPr="002343BB">
        <w:rPr>
          <w:rFonts w:ascii="Arial" w:hAnsi="Arial" w:cs="Arial"/>
          <w:sz w:val="26"/>
          <w:szCs w:val="26"/>
        </w:rPr>
        <w:t>1. Установить предельный объём муниципального долга Пригородного сельского поселения Калачеевского муниципального района Воронежской области на 2017 год в сумме 601,56 тыс. рублей, на 2018 год в сумме 0,0 тыс. рублей, на 2019 год в сумме 0,0 тыс. рублей.</w:t>
      </w:r>
    </w:p>
    <w:p w:rsidR="00F444A0" w:rsidRPr="002343BB" w:rsidRDefault="00F444A0" w:rsidP="00F444A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2. Установить верхний предел муниципального внутреннего долга Пригородного сельского поселения Калачеевского муниципального района Воронежской области на 1 января 2018 года в сумме 501,3 тыс. рублей, на 1 января 2019 года в сумме 0,0 тыс. рублей, на 1 января 2020 года в сумме 0,0 тыс. рублей.</w:t>
      </w:r>
    </w:p>
    <w:p w:rsidR="00F444A0" w:rsidRPr="002343BB" w:rsidRDefault="00F444A0" w:rsidP="00F444A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343BB">
        <w:rPr>
          <w:rFonts w:ascii="Arial" w:hAnsi="Arial" w:cs="Arial"/>
          <w:sz w:val="26"/>
          <w:szCs w:val="26"/>
        </w:rPr>
        <w:t>Утвердить объём расходов на обслуживание муниципального долга Пригородного сельского поселения Калачеевского муниципального района Воронежской области на 2017 год в сумме 35,2  тыс. рублей, в том числе на уплату процентов за рассрочку реструктурированной задолженности в сумме 0,0 тыс. рублей, на 2018 год в сумме 0,0 тыс. рублей, в том числе на уплату процентов за рассрочку реструктурированной задолженности в сумме 0,0 тыс</w:t>
      </w:r>
      <w:proofErr w:type="gramEnd"/>
      <w:r w:rsidRPr="002343BB">
        <w:rPr>
          <w:rFonts w:ascii="Arial" w:hAnsi="Arial" w:cs="Arial"/>
          <w:sz w:val="26"/>
          <w:szCs w:val="26"/>
        </w:rPr>
        <w:t>. рублей, на 2019 год в сумме 0,0 тыс. рублей, в том числе на уплату процентов за рассрочку реструктурированной задолженности в сумме 0,0 тыс. рублей.</w:t>
      </w:r>
    </w:p>
    <w:p w:rsidR="00F444A0" w:rsidRDefault="00F444A0" w:rsidP="00F444A0">
      <w:pPr>
        <w:pStyle w:val="a3"/>
        <w:tabs>
          <w:tab w:val="left" w:pos="720"/>
          <w:tab w:val="left" w:pos="900"/>
        </w:tabs>
        <w:spacing w:after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4. Утвердить программу муниципальных внутренних заимствований Пригородного сельского поселения Калачеевского муниципального района Воронежской области на 2017 год </w:t>
      </w:r>
      <w:r w:rsidRPr="002343BB">
        <w:rPr>
          <w:rFonts w:ascii="Arial" w:hAnsi="Arial" w:cs="Arial"/>
          <w:bCs/>
          <w:sz w:val="26"/>
          <w:szCs w:val="26"/>
        </w:rPr>
        <w:t>(Приложение № 6 к настоящему решению)</w:t>
      </w:r>
      <w:proofErr w:type="gramStart"/>
      <w:r w:rsidRPr="002343BB">
        <w:rPr>
          <w:rFonts w:ascii="Arial" w:hAnsi="Arial" w:cs="Arial"/>
          <w:sz w:val="26"/>
          <w:szCs w:val="26"/>
        </w:rPr>
        <w:t>.</w:t>
      </w:r>
      <w:r w:rsidRPr="002343BB">
        <w:rPr>
          <w:rFonts w:ascii="Arial" w:hAnsi="Arial" w:cs="Arial"/>
          <w:bCs/>
          <w:sz w:val="26"/>
          <w:szCs w:val="26"/>
        </w:rPr>
        <w:t>»</w:t>
      </w:r>
      <w:proofErr w:type="gramEnd"/>
      <w:r w:rsidRPr="002343BB">
        <w:rPr>
          <w:rFonts w:ascii="Arial" w:hAnsi="Arial" w:cs="Arial"/>
          <w:bCs/>
          <w:sz w:val="26"/>
          <w:szCs w:val="26"/>
        </w:rPr>
        <w:t>.</w:t>
      </w:r>
    </w:p>
    <w:p w:rsidR="00A56B22" w:rsidRPr="002343BB" w:rsidRDefault="00A56B22" w:rsidP="00A56B22">
      <w:pPr>
        <w:pStyle w:val="a3"/>
        <w:tabs>
          <w:tab w:val="left" w:pos="720"/>
          <w:tab w:val="left" w:pos="900"/>
        </w:tabs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8. Решение дополнить Приложением № 6 «Программа муниципальных внутренних заимствований Пригородного сельского поселения на 2017 год» и изложить в следующей редакции согласно Приложению № 6 к настоящему решению.</w:t>
      </w:r>
    </w:p>
    <w:p w:rsidR="00F444A0" w:rsidRDefault="00F444A0" w:rsidP="00F444A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lastRenderedPageBreak/>
        <w:t xml:space="preserve">         </w:t>
      </w:r>
      <w:r w:rsidR="00A56B22">
        <w:rPr>
          <w:rFonts w:ascii="Arial" w:hAnsi="Arial" w:cs="Arial"/>
          <w:bCs/>
          <w:sz w:val="26"/>
          <w:szCs w:val="26"/>
        </w:rPr>
        <w:t>9</w:t>
      </w:r>
      <w:r w:rsidRPr="002343BB">
        <w:rPr>
          <w:rFonts w:ascii="Arial" w:hAnsi="Arial" w:cs="Arial"/>
          <w:bCs/>
          <w:sz w:val="26"/>
          <w:szCs w:val="26"/>
        </w:rPr>
        <w:t>.</w:t>
      </w:r>
      <w:r w:rsidRPr="002343BB">
        <w:rPr>
          <w:rFonts w:ascii="Arial" w:hAnsi="Arial" w:cs="Arial"/>
          <w:b/>
          <w:bCs/>
          <w:sz w:val="26"/>
          <w:szCs w:val="26"/>
        </w:rPr>
        <w:t xml:space="preserve"> </w:t>
      </w:r>
      <w:r w:rsidRPr="002343BB">
        <w:rPr>
          <w:rFonts w:ascii="Arial" w:hAnsi="Arial" w:cs="Arial"/>
          <w:bCs/>
          <w:sz w:val="26"/>
          <w:szCs w:val="26"/>
        </w:rPr>
        <w:t xml:space="preserve">Опубликовать настоящее решение в Вестнике </w:t>
      </w:r>
      <w:proofErr w:type="gramStart"/>
      <w:r w:rsidRPr="002343BB">
        <w:rPr>
          <w:rFonts w:ascii="Arial" w:hAnsi="Arial" w:cs="Arial"/>
          <w:bCs/>
          <w:sz w:val="26"/>
          <w:szCs w:val="26"/>
        </w:rPr>
        <w:t>муниципальных</w:t>
      </w:r>
      <w:proofErr w:type="gramEnd"/>
      <w:r w:rsidRPr="002343BB">
        <w:rPr>
          <w:rFonts w:ascii="Arial" w:hAnsi="Arial" w:cs="Arial"/>
          <w:bCs/>
          <w:sz w:val="26"/>
          <w:szCs w:val="26"/>
        </w:rPr>
        <w:t xml:space="preserve"> правовых актов Пригородного сельского поселения Калачеевского муниципального района Воронежской области.</w:t>
      </w:r>
    </w:p>
    <w:p w:rsidR="00A56B22" w:rsidRDefault="00A56B22" w:rsidP="00F444A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</w:p>
    <w:p w:rsidR="00A56B22" w:rsidRPr="002343BB" w:rsidRDefault="00A56B22" w:rsidP="00F444A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</w:p>
    <w:p w:rsidR="00F444A0" w:rsidRPr="002343BB" w:rsidRDefault="00F444A0" w:rsidP="00F444A0">
      <w:pPr>
        <w:rPr>
          <w:rFonts w:ascii="Arial" w:hAnsi="Arial" w:cs="Arial"/>
          <w:b/>
          <w:bCs/>
          <w:sz w:val="26"/>
          <w:szCs w:val="26"/>
        </w:rPr>
      </w:pPr>
      <w:r w:rsidRPr="002343BB">
        <w:rPr>
          <w:rFonts w:ascii="Arial" w:hAnsi="Arial" w:cs="Arial"/>
          <w:bCs/>
          <w:sz w:val="26"/>
          <w:szCs w:val="26"/>
        </w:rPr>
        <w:t xml:space="preserve">         </w:t>
      </w:r>
      <w:r w:rsidRPr="002343BB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2343BB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2343BB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F444A0" w:rsidRPr="002343BB" w:rsidRDefault="00F444A0">
      <w:pPr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b/>
          <w:bCs/>
          <w:sz w:val="26"/>
          <w:szCs w:val="26"/>
        </w:rPr>
        <w:t xml:space="preserve">         поселения                                              </w:t>
      </w:r>
      <w:r w:rsidR="00B266B8">
        <w:rPr>
          <w:rFonts w:ascii="Arial" w:hAnsi="Arial" w:cs="Arial"/>
          <w:b/>
          <w:bCs/>
          <w:sz w:val="26"/>
          <w:szCs w:val="26"/>
        </w:rPr>
        <w:t xml:space="preserve">                              </w:t>
      </w:r>
      <w:r w:rsidRPr="002343BB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9F2445" w:rsidRPr="002343BB" w:rsidRDefault="009F2445">
      <w:pPr>
        <w:rPr>
          <w:rFonts w:ascii="Arial" w:hAnsi="Arial" w:cs="Arial"/>
          <w:sz w:val="26"/>
          <w:szCs w:val="26"/>
        </w:rPr>
        <w:sectPr w:rsidR="009F2445" w:rsidRPr="002343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2343BB">
        <w:rPr>
          <w:rFonts w:ascii="Arial" w:hAnsi="Arial" w:cs="Arial"/>
          <w:sz w:val="26"/>
          <w:szCs w:val="26"/>
        </w:rPr>
        <w:t>народных</w:t>
      </w:r>
      <w:proofErr w:type="gramEnd"/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депутатов от 30.05.2017 г. № 76</w:t>
      </w:r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«О внесении изменений в решение</w:t>
      </w:r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Совета народных депутатов</w:t>
      </w:r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от 26.12.2016 г. № 63</w:t>
      </w:r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«О бюджете </w:t>
      </w:r>
      <w:proofErr w:type="gramStart"/>
      <w:r w:rsidRPr="002343BB">
        <w:rPr>
          <w:rFonts w:ascii="Arial" w:hAnsi="Arial" w:cs="Arial"/>
          <w:sz w:val="26"/>
          <w:szCs w:val="26"/>
        </w:rPr>
        <w:t>Пригородного</w:t>
      </w:r>
      <w:proofErr w:type="gramEnd"/>
      <w:r w:rsidRPr="002343BB">
        <w:rPr>
          <w:rFonts w:ascii="Arial" w:hAnsi="Arial" w:cs="Arial"/>
          <w:sz w:val="26"/>
          <w:szCs w:val="26"/>
        </w:rPr>
        <w:t xml:space="preserve"> сельского</w:t>
      </w:r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поселения на 2017 год и </w:t>
      </w:r>
      <w:proofErr w:type="gramStart"/>
      <w:r w:rsidRPr="002343BB">
        <w:rPr>
          <w:rFonts w:ascii="Arial" w:hAnsi="Arial" w:cs="Arial"/>
          <w:sz w:val="26"/>
          <w:szCs w:val="26"/>
        </w:rPr>
        <w:t>на</w:t>
      </w:r>
      <w:proofErr w:type="gramEnd"/>
      <w:r w:rsidRPr="002343BB">
        <w:rPr>
          <w:rFonts w:ascii="Arial" w:hAnsi="Arial" w:cs="Arial"/>
          <w:sz w:val="26"/>
          <w:szCs w:val="26"/>
        </w:rPr>
        <w:t xml:space="preserve"> плановый</w:t>
      </w:r>
    </w:p>
    <w:p w:rsidR="00553BA1" w:rsidRPr="002343BB" w:rsidRDefault="00553BA1" w:rsidP="00B266B8">
      <w:pPr>
        <w:pStyle w:val="a5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период 2018 и 2019 годов»</w:t>
      </w:r>
    </w:p>
    <w:p w:rsidR="00553BA1" w:rsidRPr="002343BB" w:rsidRDefault="00553BA1" w:rsidP="00553BA1">
      <w:pPr>
        <w:rPr>
          <w:rFonts w:ascii="Arial" w:hAnsi="Arial" w:cs="Arial"/>
          <w:sz w:val="26"/>
          <w:szCs w:val="26"/>
        </w:rPr>
      </w:pPr>
    </w:p>
    <w:p w:rsidR="00553BA1" w:rsidRPr="002343BB" w:rsidRDefault="00553BA1" w:rsidP="00553BA1">
      <w:pPr>
        <w:rPr>
          <w:rFonts w:ascii="Arial" w:hAnsi="Arial" w:cs="Arial"/>
          <w:sz w:val="26"/>
          <w:szCs w:val="26"/>
        </w:rPr>
      </w:pPr>
    </w:p>
    <w:p w:rsidR="00553BA1" w:rsidRPr="002343BB" w:rsidRDefault="00553BA1" w:rsidP="00553BA1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</w:p>
    <w:p w:rsidR="00553BA1" w:rsidRPr="002343BB" w:rsidRDefault="00553BA1" w:rsidP="00553BA1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Источники внутреннего финансирования дефицита бюджета</w:t>
      </w:r>
    </w:p>
    <w:p w:rsidR="00553BA1" w:rsidRPr="002343BB" w:rsidRDefault="00553BA1" w:rsidP="00553BA1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Пригородного сельского поселения на 2017 год и на</w:t>
      </w:r>
      <w:r w:rsidRPr="002343BB">
        <w:rPr>
          <w:rFonts w:ascii="Arial" w:hAnsi="Arial" w:cs="Arial"/>
          <w:sz w:val="26"/>
          <w:szCs w:val="26"/>
          <w:lang w:val="en-US"/>
        </w:rPr>
        <w:t> </w:t>
      </w:r>
      <w:r w:rsidRPr="002343BB">
        <w:rPr>
          <w:rFonts w:ascii="Arial" w:hAnsi="Arial" w:cs="Arial"/>
          <w:sz w:val="26"/>
          <w:szCs w:val="26"/>
        </w:rPr>
        <w:t>плановый период 2018 и 2019 годов</w:t>
      </w:r>
    </w:p>
    <w:p w:rsidR="00553BA1" w:rsidRPr="002343BB" w:rsidRDefault="00553BA1" w:rsidP="00553BA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553BA1" w:rsidRPr="002343BB" w:rsidRDefault="00553BA1" w:rsidP="00553BA1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6106"/>
        <w:gridCol w:w="3092"/>
        <w:gridCol w:w="1665"/>
        <w:gridCol w:w="1668"/>
        <w:gridCol w:w="1618"/>
      </w:tblGrid>
      <w:tr w:rsidR="00553BA1" w:rsidRPr="002343BB" w:rsidTr="00331CE0">
        <w:trPr>
          <w:cantSplit/>
          <w:trHeight w:val="20"/>
        </w:trPr>
        <w:tc>
          <w:tcPr>
            <w:tcW w:w="1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gram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gram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0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2017 год</w:t>
            </w:r>
          </w:p>
        </w:tc>
        <w:tc>
          <w:tcPr>
            <w:tcW w:w="5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55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</w:tr>
    </w:tbl>
    <w:p w:rsidR="00553BA1" w:rsidRPr="002343BB" w:rsidRDefault="00553BA1" w:rsidP="00553BA1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6126"/>
        <w:gridCol w:w="3101"/>
        <w:gridCol w:w="1669"/>
        <w:gridCol w:w="1672"/>
        <w:gridCol w:w="1639"/>
      </w:tblGrid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01 00 00 00 00 0000 000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671,7</w:t>
            </w:r>
          </w:p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-346,6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-704,0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01 03 00 00 00 0000 000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01 05 00 00 00 0000 000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170,4</w:t>
            </w:r>
          </w:p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-346,6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sz w:val="26"/>
                <w:szCs w:val="26"/>
              </w:rPr>
              <w:t>-704,0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  <w:lang w:val="en-US"/>
              </w:rPr>
              <w:t>-1</w:t>
            </w:r>
            <w:r w:rsidRPr="002343BB">
              <w:rPr>
                <w:rFonts w:ascii="Arial" w:hAnsi="Arial" w:cs="Arial"/>
                <w:sz w:val="26"/>
                <w:szCs w:val="26"/>
              </w:rPr>
              <w:t>7168,2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-14034,9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-14249,9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  <w:lang w:val="en-US"/>
              </w:rPr>
              <w:t>-1</w:t>
            </w:r>
            <w:r w:rsidRPr="002343BB">
              <w:rPr>
                <w:rFonts w:ascii="Arial" w:hAnsi="Arial" w:cs="Arial"/>
                <w:sz w:val="26"/>
                <w:szCs w:val="26"/>
              </w:rPr>
              <w:t>7168,2</w:t>
            </w:r>
          </w:p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-14034,9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-14249,9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17338,6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13688,3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13545,9</w:t>
            </w:r>
          </w:p>
        </w:tc>
      </w:tr>
      <w:tr w:rsidR="00553BA1" w:rsidRPr="002343BB" w:rsidTr="00331CE0">
        <w:trPr>
          <w:trHeight w:val="20"/>
          <w:tblHeader/>
        </w:trPr>
        <w:tc>
          <w:tcPr>
            <w:tcW w:w="18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17338,6</w:t>
            </w:r>
          </w:p>
        </w:tc>
        <w:tc>
          <w:tcPr>
            <w:tcW w:w="56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13688,3</w:t>
            </w:r>
          </w:p>
        </w:tc>
        <w:tc>
          <w:tcPr>
            <w:tcW w:w="55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53BA1" w:rsidRPr="002343BB" w:rsidRDefault="00553BA1" w:rsidP="00331CE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13545,9</w:t>
            </w:r>
          </w:p>
        </w:tc>
      </w:tr>
    </w:tbl>
    <w:p w:rsidR="00F444A0" w:rsidRPr="002343BB" w:rsidRDefault="00553BA1">
      <w:pPr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</w:t>
      </w:r>
    </w:p>
    <w:p w:rsidR="00F444A0" w:rsidRPr="002343BB" w:rsidRDefault="00F444A0">
      <w:pPr>
        <w:rPr>
          <w:rFonts w:ascii="Arial" w:hAnsi="Arial" w:cs="Arial"/>
          <w:sz w:val="26"/>
          <w:szCs w:val="26"/>
        </w:rPr>
      </w:pPr>
    </w:p>
    <w:p w:rsidR="00F444A0" w:rsidRPr="002343BB" w:rsidRDefault="00F444A0">
      <w:pPr>
        <w:rPr>
          <w:rFonts w:ascii="Arial" w:hAnsi="Arial" w:cs="Arial"/>
          <w:sz w:val="26"/>
          <w:szCs w:val="26"/>
        </w:rPr>
      </w:pPr>
    </w:p>
    <w:p w:rsidR="00F444A0" w:rsidRPr="002343BB" w:rsidRDefault="00F444A0">
      <w:pPr>
        <w:rPr>
          <w:rFonts w:ascii="Arial" w:hAnsi="Arial" w:cs="Arial"/>
          <w:sz w:val="26"/>
          <w:szCs w:val="26"/>
        </w:rPr>
      </w:pPr>
    </w:p>
    <w:p w:rsidR="00F444A0" w:rsidRPr="002343BB" w:rsidRDefault="00F444A0">
      <w:pPr>
        <w:rPr>
          <w:rFonts w:ascii="Arial" w:hAnsi="Arial" w:cs="Arial"/>
          <w:sz w:val="26"/>
          <w:szCs w:val="26"/>
        </w:rPr>
      </w:pPr>
    </w:p>
    <w:p w:rsidR="00F444A0" w:rsidRDefault="00F444A0">
      <w:pPr>
        <w:rPr>
          <w:rFonts w:ascii="Arial" w:hAnsi="Arial" w:cs="Arial"/>
          <w:sz w:val="26"/>
          <w:szCs w:val="26"/>
        </w:rPr>
      </w:pPr>
    </w:p>
    <w:p w:rsidR="00B266B8" w:rsidRPr="002343BB" w:rsidRDefault="00B266B8">
      <w:pPr>
        <w:rPr>
          <w:rFonts w:ascii="Arial" w:hAnsi="Arial" w:cs="Arial"/>
          <w:sz w:val="26"/>
          <w:szCs w:val="26"/>
        </w:rPr>
      </w:pPr>
    </w:p>
    <w:p w:rsidR="00F444A0" w:rsidRPr="002343BB" w:rsidRDefault="00F444A0">
      <w:pPr>
        <w:rPr>
          <w:rFonts w:ascii="Arial" w:hAnsi="Arial" w:cs="Arial"/>
          <w:sz w:val="26"/>
          <w:szCs w:val="26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3120"/>
        <w:gridCol w:w="4080"/>
        <w:gridCol w:w="1880"/>
      </w:tblGrid>
      <w:tr w:rsidR="00582883" w:rsidRPr="002343BB" w:rsidTr="00582883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B266B8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Приложение № 2</w:t>
            </w:r>
          </w:p>
        </w:tc>
      </w:tr>
      <w:tr w:rsidR="00582883" w:rsidRPr="002343BB" w:rsidTr="00582883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B266B8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к решению Совета народных депутатов</w:t>
            </w:r>
          </w:p>
        </w:tc>
      </w:tr>
      <w:tr w:rsidR="00582883" w:rsidRPr="002343BB" w:rsidTr="00582883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B266B8" w:rsidP="00B266B8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от </w:t>
            </w:r>
            <w:r w:rsidR="00582883" w:rsidRPr="002343BB">
              <w:rPr>
                <w:rFonts w:ascii="Arial" w:hAnsi="Arial" w:cs="Arial"/>
                <w:color w:val="000000"/>
                <w:sz w:val="26"/>
                <w:szCs w:val="26"/>
              </w:rPr>
              <w:t>30.05.2017 г. № 76</w:t>
            </w:r>
          </w:p>
        </w:tc>
      </w:tr>
      <w:tr w:rsidR="00582883" w:rsidRPr="002343BB" w:rsidTr="00582883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B266B8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«О внесении изменений в решение</w:t>
            </w:r>
          </w:p>
        </w:tc>
      </w:tr>
      <w:tr w:rsidR="00582883" w:rsidRPr="002343BB" w:rsidTr="00582883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B266B8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Совета народных депутатов Пригородного</w:t>
            </w:r>
          </w:p>
        </w:tc>
      </w:tr>
      <w:tr w:rsidR="00582883" w:rsidRPr="002343BB" w:rsidTr="00582883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B266B8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сельского поселения от 26.12.2016 г. № 63</w:t>
            </w:r>
          </w:p>
        </w:tc>
      </w:tr>
      <w:tr w:rsidR="00582883" w:rsidRPr="002343BB" w:rsidTr="00582883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B266B8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"О бюджете Пригородного сельского поселения</w:t>
            </w:r>
          </w:p>
        </w:tc>
      </w:tr>
      <w:tr w:rsidR="00582883" w:rsidRPr="002343BB" w:rsidTr="00582883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B266B8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на 2017 год и плановый период 2018 и 2019 годов"</w:t>
            </w:r>
          </w:p>
        </w:tc>
      </w:tr>
      <w:tr w:rsidR="00582883" w:rsidRPr="002343BB" w:rsidTr="00582883">
        <w:trPr>
          <w:trHeight w:val="79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ПОСТУПЛЕНИЕ ДОХОДОВ МУНИЦИПАЛЬНОГО БЮДЖЕТА </w:t>
            </w:r>
          </w:p>
        </w:tc>
      </w:tr>
      <w:tr w:rsidR="00582883" w:rsidRPr="002343BB" w:rsidTr="00582883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 КОДАМ ВИДОВ ДОХОДОВ, ПОДВИДОВ ДОХОДОВ </w:t>
            </w:r>
          </w:p>
        </w:tc>
      </w:tr>
      <w:tr w:rsidR="00582883" w:rsidRPr="002343BB" w:rsidTr="00582883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 2017 ГОД</w:t>
            </w:r>
          </w:p>
        </w:tc>
      </w:tr>
      <w:tr w:rsidR="00582883" w:rsidRPr="002343BB" w:rsidTr="00582883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82883" w:rsidRPr="002343BB" w:rsidTr="00582883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(тыс. рублей)</w:t>
            </w:r>
          </w:p>
        </w:tc>
      </w:tr>
      <w:tr w:rsidR="00582883" w:rsidRPr="002343BB" w:rsidTr="00582883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82883" w:rsidRPr="002343BB" w:rsidTr="00582883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82883" w:rsidRPr="002343BB" w:rsidTr="0058288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82883" w:rsidRPr="002343BB" w:rsidTr="00582883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16 666,9</w:t>
            </w:r>
          </w:p>
        </w:tc>
      </w:tr>
      <w:tr w:rsidR="00582883" w:rsidRPr="002343BB" w:rsidTr="00582883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12 229,0</w:t>
            </w:r>
          </w:p>
        </w:tc>
      </w:tr>
      <w:tr w:rsidR="00582883" w:rsidRPr="002343BB" w:rsidTr="00582883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1 397,0</w:t>
            </w:r>
          </w:p>
        </w:tc>
      </w:tr>
      <w:tr w:rsidR="00582883" w:rsidRPr="002343BB" w:rsidTr="00582883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1 397,0</w:t>
            </w:r>
          </w:p>
        </w:tc>
      </w:tr>
      <w:tr w:rsidR="00582883" w:rsidRPr="002343BB" w:rsidTr="00582883">
        <w:trPr>
          <w:trHeight w:val="25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000 1 01 02010 01 0000 110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1 388,0</w:t>
            </w:r>
          </w:p>
        </w:tc>
      </w:tr>
      <w:tr w:rsidR="00582883" w:rsidRPr="002343BB" w:rsidTr="00582883">
        <w:trPr>
          <w:trHeight w:val="4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</w:tr>
      <w:tr w:rsidR="00582883" w:rsidRPr="002343BB" w:rsidTr="00582883">
        <w:trPr>
          <w:trHeight w:val="15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Налог на до</w:t>
            </w:r>
            <w:r w:rsidR="00B266B8">
              <w:rPr>
                <w:rFonts w:ascii="Arial" w:hAnsi="Arial" w:cs="Arial"/>
                <w:color w:val="000000"/>
                <w:sz w:val="26"/>
                <w:szCs w:val="26"/>
              </w:rPr>
              <w:t xml:space="preserve">ходы физических лиц с доходов, </w:t>
            </w: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4,0</w:t>
            </w:r>
          </w:p>
        </w:tc>
      </w:tr>
      <w:tr w:rsidR="00582883" w:rsidRPr="002343BB" w:rsidTr="00582883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398,0</w:t>
            </w:r>
          </w:p>
        </w:tc>
      </w:tr>
      <w:tr w:rsidR="00582883" w:rsidRPr="002343BB" w:rsidTr="00582883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398,0</w:t>
            </w:r>
          </w:p>
        </w:tc>
      </w:tr>
      <w:tr w:rsidR="00582883" w:rsidRPr="002343BB" w:rsidTr="00582883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398,0</w:t>
            </w:r>
          </w:p>
        </w:tc>
      </w:tr>
      <w:tr w:rsidR="00582883" w:rsidRPr="002343BB" w:rsidTr="00582883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10 039,0</w:t>
            </w:r>
          </w:p>
        </w:tc>
      </w:tr>
      <w:tr w:rsidR="00582883" w:rsidRPr="002343BB" w:rsidTr="00582883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715,0</w:t>
            </w:r>
          </w:p>
        </w:tc>
      </w:tr>
      <w:tr w:rsidR="00582883" w:rsidRPr="002343BB" w:rsidTr="00582883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715,0</w:t>
            </w:r>
          </w:p>
        </w:tc>
      </w:tr>
      <w:tr w:rsidR="00582883" w:rsidRPr="002343BB" w:rsidTr="00582883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9 324,0</w:t>
            </w:r>
          </w:p>
        </w:tc>
      </w:tr>
      <w:tr w:rsidR="00582883" w:rsidRPr="002343BB" w:rsidTr="00582883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000 1 06 06030 03 0000 11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8 030,0</w:t>
            </w:r>
          </w:p>
        </w:tc>
      </w:tr>
      <w:tr w:rsidR="00582883" w:rsidRPr="002343BB" w:rsidTr="00582883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8 030,0</w:t>
            </w:r>
          </w:p>
        </w:tc>
      </w:tr>
      <w:tr w:rsidR="00582883" w:rsidRPr="002343BB" w:rsidTr="00582883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1 294,0</w:t>
            </w:r>
          </w:p>
        </w:tc>
      </w:tr>
      <w:tr w:rsidR="00582883" w:rsidRPr="002343BB" w:rsidTr="00582883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1 294,0</w:t>
            </w:r>
          </w:p>
        </w:tc>
      </w:tr>
      <w:tr w:rsidR="00582883" w:rsidRPr="002343BB" w:rsidTr="00582883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30,0</w:t>
            </w:r>
          </w:p>
        </w:tc>
      </w:tr>
      <w:tr w:rsidR="00582883" w:rsidRPr="002343BB" w:rsidTr="00582883">
        <w:trPr>
          <w:trHeight w:val="18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30,0</w:t>
            </w:r>
          </w:p>
        </w:tc>
      </w:tr>
      <w:tr w:rsidR="00582883" w:rsidRPr="002343BB" w:rsidTr="00582883">
        <w:trPr>
          <w:trHeight w:val="25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B266B8">
              <w:rPr>
                <w:rFonts w:ascii="Arial" w:hAnsi="Arial" w:cs="Arial"/>
                <w:color w:val="000000"/>
                <w:sz w:val="26"/>
                <w:szCs w:val="26"/>
              </w:rPr>
              <w:t xml:space="preserve">твии с законодательными актами </w:t>
            </w: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30,0</w:t>
            </w:r>
          </w:p>
        </w:tc>
      </w:tr>
      <w:tr w:rsidR="00582883" w:rsidRPr="002343BB" w:rsidTr="00582883">
        <w:trPr>
          <w:trHeight w:val="15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</w:tr>
      <w:tr w:rsidR="00582883" w:rsidRPr="002343BB" w:rsidTr="00582883">
        <w:trPr>
          <w:trHeight w:val="3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</w:tr>
      <w:tr w:rsidR="00582883" w:rsidRPr="002343BB" w:rsidTr="00582883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582883" w:rsidRPr="002343BB" w:rsidTr="00582883">
        <w:trPr>
          <w:trHeight w:val="16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000 1 11 05070 00 0000 120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</w:tr>
      <w:tr w:rsidR="00582883" w:rsidRPr="002343BB" w:rsidTr="00582883">
        <w:trPr>
          <w:trHeight w:val="54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000 1 11 05075 10 0000 120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</w:tr>
      <w:tr w:rsidR="00582883" w:rsidRPr="002343BB" w:rsidTr="00582883">
        <w:trPr>
          <w:trHeight w:val="48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82883" w:rsidRPr="002343BB" w:rsidTr="00582883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82883" w:rsidRPr="002343BB" w:rsidTr="00582883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4 437,9</w:t>
            </w:r>
          </w:p>
        </w:tc>
      </w:tr>
      <w:tr w:rsidR="00582883" w:rsidRPr="002343BB" w:rsidTr="00582883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4 437,9</w:t>
            </w:r>
          </w:p>
        </w:tc>
      </w:tr>
      <w:tr w:rsidR="00582883" w:rsidRPr="002343BB" w:rsidTr="00582883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000 2 02 01000 00 0000 151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B266B8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Дотации бюджетам субъектов </w:t>
            </w:r>
            <w:r w:rsidR="00582883"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1 137,1</w:t>
            </w:r>
          </w:p>
        </w:tc>
      </w:tr>
      <w:tr w:rsidR="00582883" w:rsidRPr="002343BB" w:rsidTr="00582883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000 2 02 01001 00 0000 151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1 137,1</w:t>
            </w:r>
          </w:p>
        </w:tc>
      </w:tr>
      <w:tr w:rsidR="00582883" w:rsidRPr="002343BB" w:rsidTr="00582883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000 2 02 01001 10 0000 151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1 137,1</w:t>
            </w:r>
          </w:p>
        </w:tc>
      </w:tr>
      <w:tr w:rsidR="00582883" w:rsidRPr="002343BB" w:rsidTr="00582883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000 2 02 02999 00 0000 151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2 428,2</w:t>
            </w:r>
          </w:p>
        </w:tc>
      </w:tr>
      <w:tr w:rsidR="00582883" w:rsidRPr="002343BB" w:rsidTr="00582883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000 2 02 02999 10 0000 151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2 428,2</w:t>
            </w:r>
          </w:p>
        </w:tc>
      </w:tr>
      <w:tr w:rsidR="00582883" w:rsidRPr="002343BB" w:rsidTr="00582883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000 2 02 03000 00 0000 151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Субвенции </w:t>
            </w:r>
            <w:r w:rsidR="00E94AC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бюджетам субъектов </w:t>
            </w: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170,9</w:t>
            </w:r>
          </w:p>
        </w:tc>
      </w:tr>
      <w:tr w:rsidR="00582883" w:rsidRPr="002343BB" w:rsidTr="00582883">
        <w:trPr>
          <w:trHeight w:val="124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000 2 02 03015 00 0000 151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170,9</w:t>
            </w:r>
          </w:p>
        </w:tc>
      </w:tr>
      <w:tr w:rsidR="00582883" w:rsidRPr="002343BB" w:rsidTr="00582883">
        <w:trPr>
          <w:trHeight w:val="15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000 2 02 03015 10 0000 151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170,9</w:t>
            </w:r>
          </w:p>
        </w:tc>
      </w:tr>
      <w:tr w:rsidR="00582883" w:rsidRPr="002343BB" w:rsidTr="00582883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000 2 02 04000 00 0000 151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622,4</w:t>
            </w:r>
          </w:p>
        </w:tc>
      </w:tr>
      <w:tr w:rsidR="00582883" w:rsidRPr="002343BB" w:rsidTr="00582883">
        <w:trPr>
          <w:trHeight w:val="21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000 2 02 04014 00 0000 151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543,1</w:t>
            </w:r>
          </w:p>
        </w:tc>
      </w:tr>
      <w:tr w:rsidR="00582883" w:rsidRPr="002343BB" w:rsidTr="00582883">
        <w:trPr>
          <w:trHeight w:val="24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000 2 02 04014 10 0000 151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543,1</w:t>
            </w:r>
          </w:p>
        </w:tc>
      </w:tr>
      <w:tr w:rsidR="00582883" w:rsidRPr="002343BB" w:rsidTr="00582883">
        <w:trPr>
          <w:trHeight w:val="22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000 2 02 04025 00 0000 151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1,3</w:t>
            </w:r>
          </w:p>
        </w:tc>
      </w:tr>
      <w:tr w:rsidR="00582883" w:rsidRPr="002343BB" w:rsidTr="00582883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000 2 02 04025 10 0000 151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1,3</w:t>
            </w:r>
          </w:p>
        </w:tc>
      </w:tr>
      <w:tr w:rsidR="00582883" w:rsidRPr="002343BB" w:rsidTr="00582883">
        <w:trPr>
          <w:trHeight w:val="193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000 20245160000000100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18,0</w:t>
            </w:r>
          </w:p>
        </w:tc>
      </w:tr>
      <w:tr w:rsidR="00582883" w:rsidRPr="002343BB" w:rsidTr="00582883">
        <w:trPr>
          <w:trHeight w:val="18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000 20245160100000100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18,0</w:t>
            </w:r>
          </w:p>
        </w:tc>
      </w:tr>
      <w:tr w:rsidR="00582883" w:rsidRPr="002343BB" w:rsidTr="00582883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000 2 02 49999 00 0000 151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60,0</w:t>
            </w:r>
          </w:p>
        </w:tc>
      </w:tr>
      <w:tr w:rsidR="00582883" w:rsidRPr="002343BB" w:rsidTr="00582883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000 2 02 49999 00 0000 151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60,0</w:t>
            </w:r>
          </w:p>
        </w:tc>
      </w:tr>
      <w:tr w:rsidR="00582883" w:rsidRPr="002343BB" w:rsidTr="00582883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b/>
                <w:bCs/>
                <w:color w:val="00B0F0"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color w:val="00B0F0"/>
                <w:sz w:val="26"/>
                <w:szCs w:val="26"/>
              </w:rPr>
              <w:t>79,3</w:t>
            </w:r>
          </w:p>
        </w:tc>
      </w:tr>
      <w:tr w:rsidR="00582883" w:rsidRPr="002343BB" w:rsidTr="00582883">
        <w:trPr>
          <w:trHeight w:val="9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000 207 05030 10 0000 180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883" w:rsidRPr="002343BB" w:rsidRDefault="00582883" w:rsidP="0058288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883" w:rsidRPr="002343BB" w:rsidRDefault="00582883" w:rsidP="0058288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343BB">
              <w:rPr>
                <w:rFonts w:ascii="Arial" w:hAnsi="Arial" w:cs="Arial"/>
                <w:color w:val="000000"/>
                <w:sz w:val="26"/>
                <w:szCs w:val="26"/>
              </w:rPr>
              <w:t>79,3</w:t>
            </w:r>
          </w:p>
        </w:tc>
      </w:tr>
    </w:tbl>
    <w:p w:rsidR="00F444A0" w:rsidRPr="002343BB" w:rsidRDefault="00582883">
      <w:pPr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</w:t>
      </w:r>
    </w:p>
    <w:p w:rsidR="00F444A0" w:rsidRPr="002343BB" w:rsidRDefault="00F444A0">
      <w:pPr>
        <w:rPr>
          <w:rFonts w:ascii="Arial" w:hAnsi="Arial" w:cs="Arial"/>
          <w:sz w:val="26"/>
          <w:szCs w:val="26"/>
        </w:rPr>
      </w:pPr>
    </w:p>
    <w:p w:rsidR="00F444A0" w:rsidRPr="002343BB" w:rsidRDefault="00F444A0">
      <w:pPr>
        <w:rPr>
          <w:rFonts w:ascii="Arial" w:hAnsi="Arial" w:cs="Arial"/>
          <w:sz w:val="26"/>
          <w:szCs w:val="26"/>
        </w:rPr>
      </w:pPr>
    </w:p>
    <w:p w:rsidR="00F444A0" w:rsidRPr="002343BB" w:rsidRDefault="00F444A0">
      <w:pPr>
        <w:rPr>
          <w:rFonts w:ascii="Arial" w:hAnsi="Arial" w:cs="Arial"/>
          <w:sz w:val="26"/>
          <w:szCs w:val="26"/>
        </w:rPr>
      </w:pPr>
    </w:p>
    <w:p w:rsidR="00F444A0" w:rsidRDefault="00F444A0">
      <w:pPr>
        <w:rPr>
          <w:rFonts w:ascii="Arial" w:hAnsi="Arial" w:cs="Arial"/>
          <w:sz w:val="26"/>
          <w:szCs w:val="26"/>
        </w:rPr>
      </w:pPr>
    </w:p>
    <w:p w:rsidR="00B266B8" w:rsidRDefault="00B266B8">
      <w:pPr>
        <w:rPr>
          <w:rFonts w:ascii="Arial" w:hAnsi="Arial" w:cs="Arial"/>
          <w:sz w:val="26"/>
          <w:szCs w:val="26"/>
        </w:rPr>
      </w:pPr>
    </w:p>
    <w:p w:rsidR="00B266B8" w:rsidRDefault="00B266B8">
      <w:pPr>
        <w:rPr>
          <w:rFonts w:ascii="Arial" w:hAnsi="Arial" w:cs="Arial"/>
          <w:sz w:val="26"/>
          <w:szCs w:val="26"/>
        </w:rPr>
      </w:pPr>
    </w:p>
    <w:p w:rsidR="00B266B8" w:rsidRDefault="00B266B8">
      <w:pPr>
        <w:rPr>
          <w:rFonts w:ascii="Arial" w:hAnsi="Arial" w:cs="Arial"/>
          <w:sz w:val="26"/>
          <w:szCs w:val="26"/>
        </w:rPr>
      </w:pPr>
    </w:p>
    <w:p w:rsidR="00B266B8" w:rsidRDefault="00B266B8">
      <w:pPr>
        <w:rPr>
          <w:rFonts w:ascii="Arial" w:hAnsi="Arial" w:cs="Arial"/>
          <w:sz w:val="26"/>
          <w:szCs w:val="26"/>
        </w:rPr>
      </w:pPr>
    </w:p>
    <w:p w:rsidR="00B266B8" w:rsidRDefault="00B266B8">
      <w:pPr>
        <w:rPr>
          <w:rFonts w:ascii="Arial" w:hAnsi="Arial" w:cs="Arial"/>
          <w:sz w:val="26"/>
          <w:szCs w:val="26"/>
        </w:rPr>
      </w:pPr>
    </w:p>
    <w:p w:rsidR="00B266B8" w:rsidRPr="002343BB" w:rsidRDefault="00B266B8">
      <w:pPr>
        <w:rPr>
          <w:rFonts w:ascii="Arial" w:hAnsi="Arial" w:cs="Arial"/>
          <w:sz w:val="26"/>
          <w:szCs w:val="26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8020"/>
        <w:gridCol w:w="1160"/>
        <w:gridCol w:w="940"/>
        <w:gridCol w:w="880"/>
        <w:gridCol w:w="1640"/>
        <w:gridCol w:w="760"/>
        <w:gridCol w:w="1420"/>
      </w:tblGrid>
      <w:tr w:rsidR="007C6190" w:rsidRPr="002343BB" w:rsidTr="007C6190">
        <w:trPr>
          <w:trHeight w:val="24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90" w:rsidRPr="002343BB" w:rsidRDefault="007C6190" w:rsidP="00E94AC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3 к решению Совета народных депу</w:t>
            </w:r>
            <w:r w:rsidR="00E94AC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татов от 30.05. 2017 г.  №76 </w:t>
            </w: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"О внесении изменений в решение Совета народных депутатов Пр</w:t>
            </w:r>
            <w:r w:rsidR="00E94AC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игородного сельского поселения от 26.12.2016 г. № 63 "О </w:t>
            </w: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бюджете Пригородного сельского поселения на 2017 год и плановый период 2018 и 2019 годов "</w:t>
            </w:r>
          </w:p>
        </w:tc>
      </w:tr>
      <w:tr w:rsidR="007C6190" w:rsidRPr="002343BB" w:rsidTr="007C6190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6190" w:rsidRPr="002343BB" w:rsidTr="007C6190">
        <w:trPr>
          <w:trHeight w:val="780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2017 год</w:t>
            </w:r>
          </w:p>
        </w:tc>
      </w:tr>
      <w:tr w:rsidR="007C6190" w:rsidRPr="002343BB" w:rsidTr="007C6190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6190" w:rsidRPr="002343BB" w:rsidTr="007C6190">
        <w:trPr>
          <w:trHeight w:val="57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7C6190" w:rsidRPr="002343BB" w:rsidTr="007C6190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7C6190" w:rsidRPr="002343BB" w:rsidTr="007C6190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17338,6</w:t>
            </w:r>
          </w:p>
        </w:tc>
      </w:tr>
      <w:tr w:rsidR="007C6190" w:rsidRPr="002343BB" w:rsidTr="007C619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17338,6</w:t>
            </w:r>
          </w:p>
        </w:tc>
      </w:tr>
      <w:tr w:rsidR="007C6190" w:rsidRPr="002343BB" w:rsidTr="007C6190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6343,4</w:t>
            </w:r>
          </w:p>
        </w:tc>
      </w:tr>
      <w:tr w:rsidR="007C6190" w:rsidRPr="002343BB" w:rsidTr="007C6190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7C6190" w:rsidRPr="002343BB" w:rsidTr="007C6190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7C6190" w:rsidRPr="002343BB" w:rsidTr="007C6190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7C6190" w:rsidRPr="002343BB" w:rsidTr="007C6190">
        <w:trPr>
          <w:trHeight w:val="10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7C6190" w:rsidRPr="002343BB" w:rsidTr="007C6190">
        <w:trPr>
          <w:trHeight w:val="15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E94AC9">
              <w:rPr>
                <w:rFonts w:ascii="Arial" w:hAnsi="Arial" w:cs="Arial"/>
                <w:sz w:val="26"/>
                <w:szCs w:val="26"/>
              </w:rPr>
              <w:t>с</w:t>
            </w:r>
            <w:r w:rsidRPr="002343BB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343B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7C6190" w:rsidRPr="002343BB" w:rsidTr="007C6190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7C6190" w:rsidRPr="002343BB" w:rsidTr="007C6190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7C6190" w:rsidRPr="002343BB" w:rsidTr="007C6190">
        <w:trPr>
          <w:trHeight w:val="4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7C6190" w:rsidRPr="002343BB" w:rsidTr="007C6190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4674,3</w:t>
            </w:r>
          </w:p>
        </w:tc>
      </w:tr>
      <w:tr w:rsidR="007C6190" w:rsidRPr="002343BB" w:rsidTr="007C6190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343B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1181,4</w:t>
            </w:r>
          </w:p>
        </w:tc>
      </w:tr>
      <w:tr w:rsidR="007C6190" w:rsidRPr="002343BB" w:rsidTr="007C6190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3492,9</w:t>
            </w:r>
          </w:p>
        </w:tc>
      </w:tr>
      <w:tr w:rsidR="007C6190" w:rsidRPr="002343BB" w:rsidTr="007C6190">
        <w:trPr>
          <w:trHeight w:val="12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392,0</w:t>
            </w:r>
          </w:p>
        </w:tc>
      </w:tr>
      <w:tr w:rsidR="007C6190" w:rsidRPr="002343BB" w:rsidTr="007C6190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392,0</w:t>
            </w:r>
          </w:p>
        </w:tc>
      </w:tr>
      <w:tr w:rsidR="007C6190" w:rsidRPr="002343BB" w:rsidTr="007C6190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7C6190" w:rsidRPr="002343BB" w:rsidTr="007C6190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7C6190" w:rsidRPr="002343BB" w:rsidTr="007C6190">
        <w:trPr>
          <w:trHeight w:val="5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7C6190" w:rsidRPr="002343BB" w:rsidTr="007C6190">
        <w:trPr>
          <w:trHeight w:val="13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7C6190" w:rsidRPr="002343BB" w:rsidTr="007C6190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336,0</w:t>
            </w:r>
          </w:p>
        </w:tc>
      </w:tr>
      <w:tr w:rsidR="007C6190" w:rsidRPr="002343BB" w:rsidTr="007C6190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7C6190" w:rsidRPr="002343BB" w:rsidTr="007C6190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7C6190" w:rsidRPr="002343BB" w:rsidTr="007C619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7C6190" w:rsidRPr="002343BB" w:rsidTr="007C6190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7C6190" w:rsidRPr="002343BB" w:rsidTr="007C6190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7C6190" w:rsidRPr="002343BB" w:rsidTr="007C6190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7C6190" w:rsidRPr="002343BB" w:rsidTr="007C6190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7C6190" w:rsidRPr="002343BB" w:rsidTr="007C6190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362,2</w:t>
            </w:r>
          </w:p>
        </w:tc>
      </w:tr>
      <w:tr w:rsidR="007C6190" w:rsidRPr="002343BB" w:rsidTr="007C6190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7C6190" w:rsidRPr="002343BB" w:rsidTr="007C6190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7C6190" w:rsidRPr="002343BB" w:rsidTr="007C6190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7C6190" w:rsidRPr="002343BB" w:rsidTr="007C6190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7C6190" w:rsidRPr="002343BB" w:rsidTr="007C6190">
        <w:trPr>
          <w:trHeight w:val="7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резерв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ного фонда Воронежской области </w:t>
            </w:r>
            <w:r w:rsidRPr="002343B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18,0</w:t>
            </w:r>
          </w:p>
        </w:tc>
      </w:tr>
      <w:tr w:rsidR="007C6190" w:rsidRPr="002343BB" w:rsidTr="007C6190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7C6190" w:rsidRPr="002343BB" w:rsidTr="007C6190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304,2</w:t>
            </w:r>
          </w:p>
        </w:tc>
      </w:tr>
      <w:tr w:rsidR="007C6190" w:rsidRPr="002343BB" w:rsidTr="007C6190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304,2</w:t>
            </w:r>
          </w:p>
        </w:tc>
      </w:tr>
      <w:tr w:rsidR="007C6190" w:rsidRPr="002343BB" w:rsidTr="007C6190">
        <w:trPr>
          <w:trHeight w:val="5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304,2</w:t>
            </w:r>
          </w:p>
        </w:tc>
      </w:tr>
      <w:tr w:rsidR="007C6190" w:rsidRPr="002343BB" w:rsidTr="007C6190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304,2</w:t>
            </w:r>
          </w:p>
        </w:tc>
      </w:tr>
      <w:tr w:rsidR="007C6190" w:rsidRPr="002343BB" w:rsidTr="007C6190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2343B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304,2</w:t>
            </w:r>
          </w:p>
        </w:tc>
      </w:tr>
      <w:tr w:rsidR="007C6190" w:rsidRPr="002343BB" w:rsidTr="007C6190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3387,5</w:t>
            </w:r>
          </w:p>
        </w:tc>
      </w:tr>
      <w:tr w:rsidR="007C6190" w:rsidRPr="002343BB" w:rsidTr="007C6190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7C6190" w:rsidRPr="002343BB" w:rsidTr="007C6190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7C6190" w:rsidRPr="002343BB" w:rsidTr="007C6190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7C6190" w:rsidRPr="002343BB" w:rsidTr="007C6190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563,0</w:t>
            </w:r>
          </w:p>
        </w:tc>
      </w:tr>
      <w:tr w:rsidR="007C6190" w:rsidRPr="002343BB" w:rsidTr="007C6190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563,0</w:t>
            </w:r>
          </w:p>
        </w:tc>
      </w:tr>
      <w:tr w:rsidR="007C6190" w:rsidRPr="002343BB" w:rsidTr="007C6190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43,1</w:t>
            </w:r>
          </w:p>
        </w:tc>
      </w:tr>
      <w:tr w:rsidR="007C6190" w:rsidRPr="002343BB" w:rsidTr="007C6190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43,1</w:t>
            </w:r>
          </w:p>
        </w:tc>
      </w:tr>
      <w:tr w:rsidR="007C6190" w:rsidRPr="002343BB" w:rsidTr="007C6190">
        <w:trPr>
          <w:trHeight w:val="4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7C6190" w:rsidRPr="002343BB" w:rsidTr="007C6190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7C6190" w:rsidRPr="002343BB" w:rsidTr="007C6190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7C6190" w:rsidRPr="002343BB" w:rsidTr="007C6190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7C6190" w:rsidRPr="002343BB" w:rsidTr="007C6190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7C6190" w:rsidRPr="002343BB" w:rsidTr="007C6190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343B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03 S8770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7C6190" w:rsidRPr="002343BB" w:rsidTr="007C6190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E94AC9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7C6190"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1219,5</w:t>
            </w:r>
          </w:p>
        </w:tc>
      </w:tr>
      <w:tr w:rsidR="007C6190" w:rsidRPr="002343BB" w:rsidTr="007C6190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7C6190" w:rsidRPr="002343BB" w:rsidTr="007C6190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7C6190" w:rsidRPr="002343BB" w:rsidTr="007C6190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7C6190" w:rsidRPr="002343BB" w:rsidTr="007C6190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7C6190" w:rsidRPr="002343BB" w:rsidTr="007C6190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2343B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7C6190" w:rsidRPr="002343BB" w:rsidTr="007C6190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586,0</w:t>
            </w:r>
          </w:p>
        </w:tc>
      </w:tr>
      <w:tr w:rsidR="007C6190" w:rsidRPr="002343BB" w:rsidTr="007C6190">
        <w:trPr>
          <w:trHeight w:val="13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586,0</w:t>
            </w:r>
          </w:p>
        </w:tc>
      </w:tr>
      <w:tr w:rsidR="007C6190" w:rsidRPr="002343BB" w:rsidTr="007C6190">
        <w:trPr>
          <w:trHeight w:val="16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586,0</w:t>
            </w:r>
          </w:p>
        </w:tc>
      </w:tr>
      <w:tr w:rsidR="007C6190" w:rsidRPr="002343BB" w:rsidTr="007C619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505,0</w:t>
            </w:r>
          </w:p>
        </w:tc>
      </w:tr>
      <w:tr w:rsidR="007C6190" w:rsidRPr="002343BB" w:rsidTr="007C619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186,7</w:t>
            </w:r>
          </w:p>
        </w:tc>
      </w:tr>
      <w:tr w:rsidR="007C6190" w:rsidRPr="002343BB" w:rsidTr="007C619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36,4</w:t>
            </w:r>
          </w:p>
        </w:tc>
      </w:tr>
      <w:tr w:rsidR="007C6190" w:rsidRPr="002343BB" w:rsidTr="007C619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281,9</w:t>
            </w:r>
          </w:p>
        </w:tc>
      </w:tr>
      <w:tr w:rsidR="007C6190" w:rsidRPr="002343BB" w:rsidTr="007C6190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81,0</w:t>
            </w:r>
          </w:p>
        </w:tc>
      </w:tr>
      <w:tr w:rsidR="007C6190" w:rsidRPr="002343BB" w:rsidTr="007C6190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81,0</w:t>
            </w:r>
          </w:p>
        </w:tc>
      </w:tr>
      <w:tr w:rsidR="007C6190" w:rsidRPr="002343BB" w:rsidTr="007C619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620,5</w:t>
            </w:r>
          </w:p>
        </w:tc>
      </w:tr>
      <w:tr w:rsidR="007C6190" w:rsidRPr="002343BB" w:rsidTr="007C6190">
        <w:trPr>
          <w:trHeight w:val="13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620,5</w:t>
            </w:r>
          </w:p>
        </w:tc>
      </w:tr>
      <w:tr w:rsidR="007C6190" w:rsidRPr="002343BB" w:rsidTr="007C6190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620,5</w:t>
            </w:r>
          </w:p>
        </w:tc>
      </w:tr>
      <w:tr w:rsidR="007C6190" w:rsidRPr="002343BB" w:rsidTr="007C6190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89,8</w:t>
            </w:r>
          </w:p>
        </w:tc>
      </w:tr>
      <w:tr w:rsidR="007C6190" w:rsidRPr="002343BB" w:rsidTr="007C619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2343B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89,8</w:t>
            </w:r>
          </w:p>
        </w:tc>
      </w:tr>
      <w:tr w:rsidR="007C6190" w:rsidRPr="002343BB" w:rsidTr="007C619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501,3</w:t>
            </w:r>
          </w:p>
        </w:tc>
      </w:tr>
      <w:tr w:rsidR="007C6190" w:rsidRPr="002343BB" w:rsidTr="007C619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Мероприятия, направленные на реконст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рукцию котельной и теплотрассы </w:t>
            </w:r>
            <w:r w:rsidRPr="002343B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</w:tr>
      <w:tr w:rsidR="007C6190" w:rsidRPr="002343BB" w:rsidTr="007C6190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</w:tr>
      <w:tr w:rsidR="007C6190" w:rsidRPr="002343BB" w:rsidTr="007C6190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</w:tr>
      <w:tr w:rsidR="007C6190" w:rsidRPr="002343BB" w:rsidTr="007C6190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E94AC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5041,9</w:t>
            </w:r>
          </w:p>
        </w:tc>
      </w:tr>
      <w:tr w:rsidR="007C6190" w:rsidRPr="002343BB" w:rsidTr="007C6190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5041,9</w:t>
            </w:r>
          </w:p>
        </w:tc>
      </w:tr>
      <w:tr w:rsidR="007C6190" w:rsidRPr="002343BB" w:rsidTr="007C6190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5041,9</w:t>
            </w:r>
          </w:p>
        </w:tc>
      </w:tr>
      <w:tr w:rsidR="007C6190" w:rsidRPr="002343BB" w:rsidTr="007C6190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5041,9</w:t>
            </w:r>
          </w:p>
        </w:tc>
      </w:tr>
      <w:tr w:rsidR="007C6190" w:rsidRPr="002343BB" w:rsidTr="007C6190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1805,4</w:t>
            </w:r>
          </w:p>
        </w:tc>
      </w:tr>
      <w:tr w:rsidR="007C6190" w:rsidRPr="002343BB" w:rsidTr="007C6190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7C6190" w:rsidRPr="002343BB" w:rsidTr="007C6190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343B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</w:tr>
      <w:tr w:rsidR="007C6190" w:rsidRPr="002343BB" w:rsidTr="007C6190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2343BB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1688,2</w:t>
            </w:r>
          </w:p>
        </w:tc>
      </w:tr>
      <w:tr w:rsidR="007C6190" w:rsidRPr="002343BB" w:rsidTr="007C6190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2343BB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114,0</w:t>
            </w:r>
          </w:p>
        </w:tc>
      </w:tr>
      <w:tr w:rsidR="007C6190" w:rsidRPr="002343BB" w:rsidTr="007C6190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3236,5</w:t>
            </w:r>
          </w:p>
        </w:tc>
      </w:tr>
      <w:tr w:rsidR="007C6190" w:rsidRPr="002343BB" w:rsidTr="007C6190">
        <w:trPr>
          <w:trHeight w:val="12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7C6190" w:rsidRPr="002343BB" w:rsidTr="007C6190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7C6190" w:rsidRPr="002343BB" w:rsidTr="007C6190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7C6190" w:rsidRPr="002343BB" w:rsidTr="007C6190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7C6190" w:rsidRPr="002343BB" w:rsidTr="007C6190">
        <w:trPr>
          <w:trHeight w:val="5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7C6190" w:rsidRPr="002343BB" w:rsidTr="007C6190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7C6190" w:rsidRPr="002343BB" w:rsidTr="007C6190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2343BB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420,0</w:t>
            </w:r>
          </w:p>
        </w:tc>
      </w:tr>
      <w:tr w:rsidR="007C6190" w:rsidRPr="002343BB" w:rsidTr="007C6190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7C6190" w:rsidRPr="002343BB" w:rsidTr="007C6190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7C6190" w:rsidRPr="002343BB" w:rsidTr="007C619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7C6190" w:rsidRPr="002343BB" w:rsidTr="007C6190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7C6190" w:rsidRPr="002343BB" w:rsidTr="007C6190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7C6190" w:rsidRPr="002343BB" w:rsidTr="007C619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</w:tr>
      <w:tr w:rsidR="007C6190" w:rsidRPr="002343BB" w:rsidTr="007C6190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7C6190" w:rsidRPr="002343BB" w:rsidTr="007C6190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7C6190" w:rsidRPr="002343BB" w:rsidTr="007C6190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7C6190" w:rsidRPr="002343BB" w:rsidTr="007C6190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7C6190" w:rsidRPr="002343BB" w:rsidTr="007C6190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7C6190" w:rsidRPr="002343BB" w:rsidTr="007C6190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90" w:rsidRPr="002343BB" w:rsidRDefault="007C6190" w:rsidP="007C619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</w:tbl>
    <w:p w:rsidR="00614BD8" w:rsidRPr="002343BB" w:rsidRDefault="00614BD8">
      <w:pPr>
        <w:rPr>
          <w:rFonts w:ascii="Arial" w:hAnsi="Arial" w:cs="Arial"/>
          <w:sz w:val="26"/>
          <w:szCs w:val="26"/>
        </w:rPr>
      </w:pPr>
    </w:p>
    <w:p w:rsidR="009044D2" w:rsidRPr="002343BB" w:rsidRDefault="007C6190">
      <w:pPr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</w:t>
      </w:r>
    </w:p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8260"/>
        <w:gridCol w:w="940"/>
        <w:gridCol w:w="880"/>
        <w:gridCol w:w="1640"/>
        <w:gridCol w:w="760"/>
        <w:gridCol w:w="1187"/>
      </w:tblGrid>
      <w:tr w:rsidR="009044D2" w:rsidRPr="002343BB" w:rsidTr="009044D2">
        <w:trPr>
          <w:trHeight w:val="25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44D2" w:rsidRPr="002343BB" w:rsidRDefault="009044D2" w:rsidP="00E94AC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4 к решению Совета народных депутатов от 30.05.2017 г. № 76 "О внесении изменений в решение Совета народных депутатов Пригородного сельского п</w:t>
            </w:r>
            <w:r w:rsidR="00E94AC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оселения от 26.12. 2016 г. </w:t>
            </w: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№ 63</w:t>
            </w:r>
            <w:r w:rsidR="00E94AC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"О </w:t>
            </w: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бюджете Пригородного сельского поселения на 2017 год и плановый период 2018 и 2019 годов "</w:t>
            </w:r>
          </w:p>
        </w:tc>
      </w:tr>
      <w:tr w:rsidR="009044D2" w:rsidRPr="002343BB" w:rsidTr="009044D2">
        <w:trPr>
          <w:trHeight w:val="39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044D2" w:rsidRPr="002343BB" w:rsidTr="009044D2">
        <w:trPr>
          <w:trHeight w:val="945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видов расходов классификации расходов бюджета</w:t>
            </w:r>
            <w:proofErr w:type="gram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2017 год</w:t>
            </w:r>
          </w:p>
        </w:tc>
      </w:tr>
      <w:tr w:rsidR="009044D2" w:rsidRPr="002343BB" w:rsidTr="009044D2">
        <w:trPr>
          <w:trHeight w:val="27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044D2" w:rsidRPr="002343BB" w:rsidTr="009044D2">
        <w:trPr>
          <w:trHeight w:val="570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9044D2" w:rsidRPr="002343BB" w:rsidTr="009044D2">
        <w:trPr>
          <w:trHeight w:val="3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9044D2" w:rsidRPr="002343BB" w:rsidTr="009044D2">
        <w:trPr>
          <w:trHeight w:val="3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17338,6</w:t>
            </w:r>
          </w:p>
        </w:tc>
      </w:tr>
      <w:tr w:rsidR="009044D2" w:rsidRPr="002343BB" w:rsidTr="009044D2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17338,6</w:t>
            </w:r>
          </w:p>
        </w:tc>
      </w:tr>
      <w:tr w:rsidR="009044D2" w:rsidRPr="002343BB" w:rsidTr="009044D2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6343,4</w:t>
            </w:r>
          </w:p>
        </w:tc>
      </w:tr>
      <w:tr w:rsidR="009044D2" w:rsidRPr="002343BB" w:rsidTr="009044D2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9044D2" w:rsidRPr="002343BB" w:rsidTr="009044D2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9044D2" w:rsidRPr="002343BB" w:rsidTr="009044D2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9044D2" w:rsidRPr="002343BB" w:rsidTr="009044D2">
        <w:trPr>
          <w:trHeight w:val="10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9044D2" w:rsidRPr="002343BB" w:rsidTr="009044D2">
        <w:trPr>
          <w:trHeight w:val="15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E94AC9">
              <w:rPr>
                <w:rFonts w:ascii="Arial" w:hAnsi="Arial" w:cs="Arial"/>
                <w:sz w:val="26"/>
                <w:szCs w:val="26"/>
              </w:rPr>
              <w:t>с</w:t>
            </w:r>
            <w:r w:rsidRPr="002343BB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343B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9044D2" w:rsidRPr="002343BB" w:rsidTr="009044D2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9044D2" w:rsidRPr="002343BB" w:rsidTr="009044D2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9044D2" w:rsidRPr="002343BB" w:rsidTr="009044D2">
        <w:trPr>
          <w:trHeight w:val="4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9044D2" w:rsidRPr="002343BB" w:rsidTr="009044D2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4674,3</w:t>
            </w:r>
          </w:p>
        </w:tc>
      </w:tr>
      <w:tr w:rsidR="009044D2" w:rsidRPr="002343BB" w:rsidTr="009044D2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1181,4</w:t>
            </w:r>
          </w:p>
        </w:tc>
      </w:tr>
      <w:tr w:rsidR="009044D2" w:rsidRPr="002343BB" w:rsidTr="009044D2">
        <w:trPr>
          <w:trHeight w:val="7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3492,9</w:t>
            </w:r>
          </w:p>
        </w:tc>
      </w:tr>
      <w:tr w:rsidR="009044D2" w:rsidRPr="002343BB" w:rsidTr="009044D2">
        <w:trPr>
          <w:trHeight w:val="12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392,0</w:t>
            </w:r>
          </w:p>
        </w:tc>
      </w:tr>
      <w:tr w:rsidR="009044D2" w:rsidRPr="002343BB" w:rsidTr="009044D2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392,0</w:t>
            </w:r>
          </w:p>
        </w:tc>
      </w:tr>
      <w:tr w:rsidR="009044D2" w:rsidRPr="002343BB" w:rsidTr="009044D2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9044D2" w:rsidRPr="002343BB" w:rsidTr="009044D2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9044D2" w:rsidRPr="002343BB" w:rsidTr="009044D2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9044D2" w:rsidRPr="002343BB" w:rsidTr="009044D2">
        <w:trPr>
          <w:trHeight w:val="13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9044D2" w:rsidRPr="002343BB" w:rsidTr="009044D2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336,0</w:t>
            </w:r>
          </w:p>
        </w:tc>
      </w:tr>
      <w:tr w:rsidR="009044D2" w:rsidRPr="002343BB" w:rsidTr="009044D2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044D2" w:rsidRPr="002343BB" w:rsidTr="009044D2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044D2" w:rsidRPr="002343BB" w:rsidTr="009044D2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044D2" w:rsidRPr="002343BB" w:rsidTr="009044D2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044D2" w:rsidRPr="002343BB" w:rsidTr="009044D2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044D2" w:rsidRPr="002343BB" w:rsidTr="009044D2">
        <w:trPr>
          <w:trHeight w:val="16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E94AC9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343B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9044D2" w:rsidRPr="002343BB" w:rsidTr="009044D2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9044D2" w:rsidRPr="002343BB" w:rsidTr="009044D2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362,2</w:t>
            </w:r>
          </w:p>
        </w:tc>
      </w:tr>
      <w:tr w:rsidR="009044D2" w:rsidRPr="002343BB" w:rsidTr="009044D2">
        <w:trPr>
          <w:trHeight w:val="7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9044D2" w:rsidRPr="002343BB" w:rsidTr="009044D2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9044D2" w:rsidRPr="002343BB" w:rsidTr="009044D2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9044D2" w:rsidRPr="002343BB" w:rsidTr="009044D2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58,0</w:t>
            </w:r>
          </w:p>
        </w:tc>
      </w:tr>
      <w:tr w:rsidR="009044D2" w:rsidRPr="002343BB" w:rsidTr="009044D2">
        <w:trPr>
          <w:trHeight w:val="8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резерв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ного фонда Воронежской области </w:t>
            </w:r>
            <w:r w:rsidRPr="002343B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18,0</w:t>
            </w:r>
          </w:p>
        </w:tc>
      </w:tr>
      <w:tr w:rsidR="009044D2" w:rsidRPr="002343BB" w:rsidTr="009044D2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9044D2" w:rsidRPr="002343BB" w:rsidTr="009044D2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304,2</w:t>
            </w:r>
          </w:p>
        </w:tc>
      </w:tr>
      <w:tr w:rsidR="009044D2" w:rsidRPr="002343BB" w:rsidTr="009044D2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304,2</w:t>
            </w:r>
          </w:p>
        </w:tc>
      </w:tr>
      <w:tr w:rsidR="009044D2" w:rsidRPr="002343BB" w:rsidTr="009044D2">
        <w:trPr>
          <w:trHeight w:val="5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304,2</w:t>
            </w:r>
          </w:p>
        </w:tc>
      </w:tr>
      <w:tr w:rsidR="009044D2" w:rsidRPr="002343BB" w:rsidTr="009044D2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304,2</w:t>
            </w:r>
          </w:p>
        </w:tc>
      </w:tr>
      <w:tr w:rsidR="009044D2" w:rsidRPr="002343BB" w:rsidTr="009044D2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2343B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304,2</w:t>
            </w:r>
          </w:p>
        </w:tc>
      </w:tr>
      <w:tr w:rsidR="009044D2" w:rsidRPr="002343BB" w:rsidTr="009044D2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3387,5</w:t>
            </w:r>
          </w:p>
        </w:tc>
      </w:tr>
      <w:tr w:rsidR="009044D2" w:rsidRPr="002343BB" w:rsidTr="009044D2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9044D2" w:rsidRPr="002343BB" w:rsidTr="009044D2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9044D2" w:rsidRPr="002343BB" w:rsidTr="009044D2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9044D2" w:rsidRPr="002343BB" w:rsidTr="009044D2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563,0</w:t>
            </w:r>
          </w:p>
        </w:tc>
      </w:tr>
      <w:tr w:rsidR="009044D2" w:rsidRPr="002343BB" w:rsidTr="009044D2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563,0</w:t>
            </w:r>
          </w:p>
        </w:tc>
      </w:tr>
      <w:tr w:rsidR="009044D2" w:rsidRPr="002343BB" w:rsidTr="009044D2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43,1</w:t>
            </w:r>
          </w:p>
        </w:tc>
      </w:tr>
      <w:tr w:rsidR="009044D2" w:rsidRPr="002343BB" w:rsidTr="009044D2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43,1</w:t>
            </w:r>
          </w:p>
        </w:tc>
      </w:tr>
      <w:tr w:rsidR="009044D2" w:rsidRPr="002343BB" w:rsidTr="009044D2">
        <w:trPr>
          <w:trHeight w:val="4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9044D2" w:rsidRPr="002343BB" w:rsidTr="009044D2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9044D2" w:rsidRPr="002343BB" w:rsidTr="009044D2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9044D2" w:rsidRPr="002343BB" w:rsidTr="009044D2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"Устройство тротуаров, благоустройство площадей"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9044D2" w:rsidRPr="002343BB" w:rsidTr="009044D2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9044D2" w:rsidRPr="002343BB" w:rsidTr="009044D2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343B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03 S8770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9044D2" w:rsidRPr="002343BB" w:rsidTr="009044D2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D3545E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9044D2"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1219,5</w:t>
            </w:r>
          </w:p>
        </w:tc>
      </w:tr>
      <w:tr w:rsidR="009044D2" w:rsidRPr="002343BB" w:rsidTr="009044D2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9044D2" w:rsidRPr="002343BB" w:rsidTr="009044D2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9044D2" w:rsidRPr="002343BB" w:rsidTr="009044D2">
        <w:trPr>
          <w:trHeight w:val="16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9044D2" w:rsidRPr="002343BB" w:rsidTr="009044D2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9044D2" w:rsidRPr="002343BB" w:rsidTr="009044D2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2343B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9044D2" w:rsidRPr="002343BB" w:rsidTr="009044D2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586,0</w:t>
            </w:r>
          </w:p>
        </w:tc>
      </w:tr>
      <w:tr w:rsidR="009044D2" w:rsidRPr="002343BB" w:rsidTr="009044D2">
        <w:trPr>
          <w:trHeight w:val="13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586,0</w:t>
            </w:r>
          </w:p>
        </w:tc>
      </w:tr>
      <w:tr w:rsidR="009044D2" w:rsidRPr="002343BB" w:rsidTr="009044D2">
        <w:trPr>
          <w:trHeight w:val="16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586,0</w:t>
            </w:r>
          </w:p>
        </w:tc>
      </w:tr>
      <w:tr w:rsidR="009044D2" w:rsidRPr="002343BB" w:rsidTr="009044D2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505,0</w:t>
            </w:r>
          </w:p>
        </w:tc>
      </w:tr>
      <w:tr w:rsidR="009044D2" w:rsidRPr="002343BB" w:rsidTr="009044D2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186,7</w:t>
            </w:r>
          </w:p>
        </w:tc>
      </w:tr>
      <w:tr w:rsidR="009044D2" w:rsidRPr="002343BB" w:rsidTr="009044D2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36,4</w:t>
            </w:r>
          </w:p>
        </w:tc>
      </w:tr>
      <w:tr w:rsidR="009044D2" w:rsidRPr="002343BB" w:rsidTr="009044D2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281,9</w:t>
            </w:r>
          </w:p>
        </w:tc>
      </w:tr>
      <w:tr w:rsidR="009044D2" w:rsidRPr="002343BB" w:rsidTr="009044D2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81,0</w:t>
            </w:r>
          </w:p>
        </w:tc>
      </w:tr>
      <w:tr w:rsidR="009044D2" w:rsidRPr="002343BB" w:rsidTr="009044D2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81,0</w:t>
            </w:r>
          </w:p>
        </w:tc>
      </w:tr>
      <w:tr w:rsidR="009044D2" w:rsidRPr="002343BB" w:rsidTr="009044D2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620,5</w:t>
            </w:r>
          </w:p>
        </w:tc>
      </w:tr>
      <w:tr w:rsidR="009044D2" w:rsidRPr="002343BB" w:rsidTr="009044D2">
        <w:trPr>
          <w:trHeight w:val="13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620,5</w:t>
            </w:r>
          </w:p>
        </w:tc>
      </w:tr>
      <w:tr w:rsidR="009044D2" w:rsidRPr="002343BB" w:rsidTr="009044D2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620,5</w:t>
            </w:r>
          </w:p>
        </w:tc>
      </w:tr>
      <w:tr w:rsidR="009044D2" w:rsidRPr="002343BB" w:rsidTr="009044D2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89,8</w:t>
            </w:r>
          </w:p>
        </w:tc>
      </w:tr>
      <w:tr w:rsidR="009044D2" w:rsidRPr="002343BB" w:rsidTr="009044D2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2343B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89,8</w:t>
            </w:r>
          </w:p>
        </w:tc>
      </w:tr>
      <w:tr w:rsidR="009044D2" w:rsidRPr="002343BB" w:rsidTr="009044D2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501,3</w:t>
            </w:r>
          </w:p>
        </w:tc>
      </w:tr>
      <w:tr w:rsidR="009044D2" w:rsidRPr="002343BB" w:rsidTr="009044D2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Мероприятия,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</w:tr>
      <w:tr w:rsidR="009044D2" w:rsidRPr="002343BB" w:rsidTr="009044D2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</w:tr>
      <w:tr w:rsidR="009044D2" w:rsidRPr="002343BB" w:rsidTr="009044D2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</w:tr>
      <w:tr w:rsidR="009044D2" w:rsidRPr="002343BB" w:rsidTr="009044D2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D3545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5041,9</w:t>
            </w:r>
          </w:p>
        </w:tc>
      </w:tr>
      <w:tr w:rsidR="009044D2" w:rsidRPr="002343BB" w:rsidTr="009044D2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5041,9</w:t>
            </w:r>
          </w:p>
        </w:tc>
      </w:tr>
      <w:tr w:rsidR="009044D2" w:rsidRPr="002343BB" w:rsidTr="009044D2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5041,9</w:t>
            </w:r>
          </w:p>
        </w:tc>
      </w:tr>
      <w:tr w:rsidR="009044D2" w:rsidRPr="002343BB" w:rsidTr="009044D2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5041,9</w:t>
            </w:r>
          </w:p>
        </w:tc>
      </w:tr>
      <w:tr w:rsidR="009044D2" w:rsidRPr="002343BB" w:rsidTr="009044D2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1805,4</w:t>
            </w:r>
          </w:p>
        </w:tc>
      </w:tr>
      <w:tr w:rsidR="009044D2" w:rsidRPr="002343BB" w:rsidTr="009044D2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9044D2" w:rsidRPr="002343BB" w:rsidTr="009044D2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343B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</w:tr>
      <w:tr w:rsidR="009044D2" w:rsidRPr="002343BB" w:rsidTr="009044D2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2343BB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1688,2</w:t>
            </w:r>
          </w:p>
        </w:tc>
      </w:tr>
      <w:tr w:rsidR="009044D2" w:rsidRPr="002343BB" w:rsidTr="009044D2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2343BB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114,0</w:t>
            </w:r>
          </w:p>
        </w:tc>
      </w:tr>
      <w:tr w:rsidR="009044D2" w:rsidRPr="002343BB" w:rsidTr="009044D2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3236,5</w:t>
            </w:r>
          </w:p>
        </w:tc>
      </w:tr>
      <w:tr w:rsidR="009044D2" w:rsidRPr="002343BB" w:rsidTr="009044D2">
        <w:trPr>
          <w:trHeight w:val="12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9044D2" w:rsidRPr="002343BB" w:rsidTr="009044D2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044D2" w:rsidRPr="002343BB" w:rsidTr="009044D2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044D2" w:rsidRPr="002343BB" w:rsidTr="009044D2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044D2" w:rsidRPr="002343BB" w:rsidTr="009044D2">
        <w:trPr>
          <w:trHeight w:val="54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044D2" w:rsidRPr="002343BB" w:rsidTr="009044D2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044D2" w:rsidRPr="002343BB" w:rsidTr="009044D2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служащих </w:t>
            </w:r>
            <w:r w:rsidRPr="002343BB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420,0</w:t>
            </w:r>
          </w:p>
        </w:tc>
      </w:tr>
      <w:tr w:rsidR="009044D2" w:rsidRPr="002343BB" w:rsidTr="009044D2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044D2" w:rsidRPr="002343BB" w:rsidTr="009044D2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044D2" w:rsidRPr="002343BB" w:rsidTr="009044D2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044D2" w:rsidRPr="002343BB" w:rsidTr="009044D2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044D2" w:rsidRPr="002343BB" w:rsidTr="009044D2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044D2" w:rsidRPr="002343BB" w:rsidTr="009044D2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</w:tr>
      <w:tr w:rsidR="009044D2" w:rsidRPr="002343BB" w:rsidTr="009044D2">
        <w:trPr>
          <w:trHeight w:val="7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044D2" w:rsidRPr="002343BB" w:rsidTr="009044D2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044D2" w:rsidRPr="002343BB" w:rsidTr="009044D2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044D2" w:rsidRPr="002343BB" w:rsidTr="009044D2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</w:t>
            </w: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03 3 00 </w:t>
            </w: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044D2" w:rsidRPr="002343BB" w:rsidTr="009044D2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044D2" w:rsidRPr="002343BB" w:rsidTr="009044D2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2" w:rsidRPr="002343BB" w:rsidRDefault="009044D2" w:rsidP="009044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</w:tbl>
    <w:p w:rsidR="00614BD8" w:rsidRPr="002343BB" w:rsidRDefault="009044D2">
      <w:pPr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</w:t>
      </w: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860"/>
        <w:gridCol w:w="7780"/>
        <w:gridCol w:w="2160"/>
        <w:gridCol w:w="740"/>
        <w:gridCol w:w="700"/>
        <w:gridCol w:w="720"/>
        <w:gridCol w:w="1240"/>
      </w:tblGrid>
      <w:tr w:rsidR="00B52D62" w:rsidRPr="002343BB" w:rsidTr="00B52D62">
        <w:trPr>
          <w:trHeight w:val="3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62" w:rsidRPr="002343BB" w:rsidRDefault="00B52D62" w:rsidP="00D3545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 w:rsidRPr="002343BB">
              <w:rPr>
                <w:rFonts w:ascii="Arial" w:hAnsi="Arial" w:cs="Arial"/>
                <w:sz w:val="26"/>
                <w:szCs w:val="26"/>
              </w:rPr>
              <w:t xml:space="preserve">Приложение № 5 к решению Совета народных депутатов от 30.05.2017 г. № 76 "О внесении изменений в решение Совета народных депутатов Пригородного сельского поселения 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от 26.12. 2016 г. № 63     "О </w:t>
            </w:r>
            <w:r w:rsidRPr="002343BB">
              <w:rPr>
                <w:rFonts w:ascii="Arial" w:hAnsi="Arial" w:cs="Arial"/>
                <w:sz w:val="26"/>
                <w:szCs w:val="26"/>
              </w:rPr>
              <w:t>бюджете Пригородного сельского поселения на 2017 год и плановый период 2018 и 2019 годов"</w:t>
            </w:r>
          </w:p>
        </w:tc>
      </w:tr>
      <w:tr w:rsidR="00B52D62" w:rsidRPr="002343BB" w:rsidTr="00B52D62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52D62" w:rsidRPr="002343BB" w:rsidTr="00B52D62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</w:t>
            </w:r>
            <w:r w:rsidR="00D3545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азделам классификации расходов </w:t>
            </w: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бюджета на 2017 год</w:t>
            </w:r>
          </w:p>
        </w:tc>
      </w:tr>
      <w:tr w:rsidR="00B52D62" w:rsidRPr="002343BB" w:rsidTr="00B52D62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B52D62" w:rsidRPr="002343BB" w:rsidTr="00B52D62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B52D62" w:rsidRPr="002343BB" w:rsidTr="00B52D6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62" w:rsidRPr="002343BB" w:rsidRDefault="00B52D62" w:rsidP="00B52D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B52D62" w:rsidRPr="002343BB" w:rsidTr="00B52D6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17338,6</w:t>
            </w:r>
          </w:p>
        </w:tc>
      </w:tr>
      <w:tr w:rsidR="00B52D62" w:rsidRPr="002343BB" w:rsidTr="00B52D62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4911,2</w:t>
            </w:r>
          </w:p>
        </w:tc>
      </w:tr>
      <w:tr w:rsidR="00B52D62" w:rsidRPr="002343BB" w:rsidTr="00B52D62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903,2</w:t>
            </w:r>
          </w:p>
        </w:tc>
      </w:tr>
      <w:tr w:rsidR="00B52D62" w:rsidRPr="002343BB" w:rsidTr="00B52D62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809,2</w:t>
            </w:r>
          </w:p>
        </w:tc>
      </w:tr>
      <w:tr w:rsidR="00B52D62" w:rsidRPr="002343BB" w:rsidTr="00B52D62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304,2</w:t>
            </w:r>
          </w:p>
        </w:tc>
      </w:tr>
      <w:tr w:rsidR="00B52D62" w:rsidRPr="002343BB" w:rsidTr="00B52D6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186,7</w:t>
            </w:r>
          </w:p>
        </w:tc>
      </w:tr>
      <w:tr w:rsidR="00B52D62" w:rsidRPr="002343BB" w:rsidTr="00B52D62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36,4</w:t>
            </w:r>
          </w:p>
        </w:tc>
      </w:tr>
      <w:tr w:rsidR="00B52D62" w:rsidRPr="002343BB" w:rsidTr="00B52D62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281,9</w:t>
            </w:r>
          </w:p>
        </w:tc>
      </w:tr>
      <w:tr w:rsidR="00B52D62" w:rsidRPr="002343BB" w:rsidTr="00B52D62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81,0</w:t>
            </w:r>
          </w:p>
        </w:tc>
      </w:tr>
      <w:tr w:rsidR="00B52D62" w:rsidRPr="002343BB" w:rsidTr="00B52D62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81,0</w:t>
            </w:r>
          </w:p>
        </w:tc>
      </w:tr>
      <w:tr w:rsidR="00B52D62" w:rsidRPr="002343BB" w:rsidTr="00B52D62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B52D62" w:rsidRPr="002343BB" w:rsidTr="00B52D62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B52D62" w:rsidRPr="002343BB" w:rsidTr="00B52D6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620,5</w:t>
            </w:r>
          </w:p>
        </w:tc>
      </w:tr>
      <w:tr w:rsidR="00B52D62" w:rsidRPr="002343BB" w:rsidTr="00B52D6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1.2.1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89,8</w:t>
            </w:r>
          </w:p>
        </w:tc>
      </w:tr>
      <w:tr w:rsidR="00B52D62" w:rsidRPr="002343BB" w:rsidTr="00B52D62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89,8</w:t>
            </w:r>
          </w:p>
        </w:tc>
      </w:tr>
      <w:tr w:rsidR="00B52D62" w:rsidRPr="002343BB" w:rsidTr="00B52D62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501,3</w:t>
            </w:r>
          </w:p>
        </w:tc>
      </w:tr>
      <w:tr w:rsidR="00B52D62" w:rsidRPr="002343BB" w:rsidTr="00B52D62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</w:tr>
      <w:tr w:rsidR="00B52D62" w:rsidRPr="002343BB" w:rsidTr="00B52D62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1.2.3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</w:tr>
      <w:tr w:rsidR="00B52D62" w:rsidRPr="002343BB" w:rsidTr="00B52D62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</w:tr>
      <w:tr w:rsidR="00B52D62" w:rsidRPr="002343BB" w:rsidTr="00B52D6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3387,5</w:t>
            </w:r>
          </w:p>
        </w:tc>
      </w:tr>
      <w:tr w:rsidR="00B52D62" w:rsidRPr="002343BB" w:rsidTr="00B52D62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563,0</w:t>
            </w:r>
          </w:p>
        </w:tc>
      </w:tr>
      <w:tr w:rsidR="00B52D62" w:rsidRPr="002343BB" w:rsidTr="00B52D6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563,0</w:t>
            </w:r>
          </w:p>
        </w:tc>
      </w:tr>
      <w:tr w:rsidR="00B52D62" w:rsidRPr="002343BB" w:rsidTr="00B52D62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43,1</w:t>
            </w:r>
          </w:p>
        </w:tc>
      </w:tr>
      <w:tr w:rsidR="00B52D62" w:rsidRPr="002343BB" w:rsidTr="00B52D62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43,1</w:t>
            </w:r>
          </w:p>
        </w:tc>
      </w:tr>
      <w:tr w:rsidR="00B52D62" w:rsidRPr="002343BB" w:rsidTr="00B52D62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1.3.3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B52D62" w:rsidRPr="002343BB" w:rsidTr="00B52D62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B52D62" w:rsidRPr="002343BB" w:rsidTr="00B52D62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343B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 3 03 S7770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B52D62" w:rsidRPr="002343BB" w:rsidTr="00B52D62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5406,9</w:t>
            </w:r>
          </w:p>
        </w:tc>
      </w:tr>
      <w:tr w:rsidR="00B52D62" w:rsidRPr="002343BB" w:rsidTr="00B52D62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5406,9</w:t>
            </w:r>
          </w:p>
        </w:tc>
      </w:tr>
      <w:tr w:rsidR="00B52D62" w:rsidRPr="002343BB" w:rsidTr="00B52D62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1805,4</w:t>
            </w:r>
          </w:p>
        </w:tc>
      </w:tr>
      <w:tr w:rsidR="00B52D62" w:rsidRPr="002343BB" w:rsidTr="00B52D62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B52D62" w:rsidRPr="002343BB" w:rsidTr="00B52D62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2343B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343B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</w:tr>
      <w:tr w:rsidR="00B52D62" w:rsidRPr="002343BB" w:rsidTr="00B52D6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1688,2</w:t>
            </w:r>
          </w:p>
        </w:tc>
      </w:tr>
      <w:tr w:rsidR="00B52D62" w:rsidRPr="002343BB" w:rsidTr="00B52D62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2343BB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114,0</w:t>
            </w:r>
          </w:p>
        </w:tc>
      </w:tr>
      <w:tr w:rsidR="00B52D62" w:rsidRPr="002343BB" w:rsidTr="00B52D62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B52D62" w:rsidRPr="002343BB" w:rsidTr="00B52D62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(Закупка товаров,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343BB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</w:tr>
      <w:tr w:rsidR="00B52D62" w:rsidRPr="002343BB" w:rsidTr="00B52D62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3236,5</w:t>
            </w:r>
          </w:p>
        </w:tc>
      </w:tr>
      <w:tr w:rsidR="00B52D62" w:rsidRPr="002343BB" w:rsidTr="00B52D62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обеспечения выполнения функций </w:t>
            </w:r>
            <w:r w:rsidRPr="002343BB">
              <w:rPr>
                <w:rFonts w:ascii="Arial" w:hAnsi="Arial" w:cs="Arial"/>
                <w:sz w:val="26"/>
                <w:szCs w:val="26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B52D62" w:rsidRPr="002343BB" w:rsidTr="00B52D62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7020,5</w:t>
            </w:r>
          </w:p>
        </w:tc>
      </w:tr>
      <w:tr w:rsidR="00B52D62" w:rsidRPr="002343BB" w:rsidTr="00B52D62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7020,5</w:t>
            </w:r>
          </w:p>
        </w:tc>
      </w:tr>
      <w:tr w:rsidR="00B52D62" w:rsidRPr="002343BB" w:rsidTr="00B52D62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3.3.1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5615,4</w:t>
            </w:r>
          </w:p>
        </w:tc>
      </w:tr>
      <w:tr w:rsidR="00B52D62" w:rsidRPr="002343BB" w:rsidTr="00B52D62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ана муниципального образования </w:t>
            </w:r>
            <w:r w:rsidRPr="002343BB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343B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B52D62" w:rsidRPr="002343BB" w:rsidTr="00B52D62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D3545E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343B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1181,4</w:t>
            </w:r>
          </w:p>
        </w:tc>
      </w:tr>
      <w:tr w:rsidR="00B52D62" w:rsidRPr="002343BB" w:rsidTr="00B52D62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3492,9</w:t>
            </w:r>
          </w:p>
        </w:tc>
      </w:tr>
      <w:tr w:rsidR="00B52D62" w:rsidRPr="002343BB" w:rsidTr="00B52D62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1405,1</w:t>
            </w:r>
          </w:p>
        </w:tc>
      </w:tr>
      <w:tr w:rsidR="00B52D62" w:rsidRPr="002343BB" w:rsidTr="00B52D62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392,0</w:t>
            </w:r>
          </w:p>
        </w:tc>
      </w:tr>
      <w:tr w:rsidR="00B52D62" w:rsidRPr="002343BB" w:rsidTr="00B52D62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336,0</w:t>
            </w:r>
          </w:p>
        </w:tc>
      </w:tr>
      <w:tr w:rsidR="00B52D62" w:rsidRPr="002343BB" w:rsidTr="00B52D62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B52D62" w:rsidRPr="002343BB" w:rsidTr="00B52D62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B52D62" w:rsidRPr="002343BB" w:rsidTr="00B52D6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резервного фонда Воронежской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03 3 02 20570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18,0</w:t>
            </w:r>
          </w:p>
        </w:tc>
      </w:tr>
      <w:tr w:rsidR="00B52D62" w:rsidRPr="002343BB" w:rsidTr="00B52D62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B52D62" w:rsidRPr="002343BB" w:rsidTr="00B52D62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343B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420,0</w:t>
            </w:r>
          </w:p>
        </w:tc>
      </w:tr>
      <w:tr w:rsidR="00B52D62" w:rsidRPr="002343BB" w:rsidTr="00B52D62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D62" w:rsidRPr="002343BB" w:rsidRDefault="00B52D62" w:rsidP="00B52D62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2343BB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03 3 02 98580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62" w:rsidRPr="002343BB" w:rsidRDefault="00B52D62" w:rsidP="00B52D6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</w:tbl>
    <w:p w:rsidR="001F2ABD" w:rsidRPr="002343BB" w:rsidRDefault="00B52D62">
      <w:pPr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</w:t>
      </w: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1F2ABD" w:rsidRPr="002343BB" w:rsidRDefault="001F2ABD">
      <w:pPr>
        <w:rPr>
          <w:rFonts w:ascii="Arial" w:hAnsi="Arial" w:cs="Arial"/>
          <w:sz w:val="26"/>
          <w:szCs w:val="26"/>
        </w:rPr>
      </w:pPr>
    </w:p>
    <w:p w:rsidR="00B52D62" w:rsidRPr="002343BB" w:rsidRDefault="00B52D62">
      <w:pPr>
        <w:rPr>
          <w:rFonts w:ascii="Arial" w:hAnsi="Arial" w:cs="Arial"/>
          <w:sz w:val="26"/>
          <w:szCs w:val="26"/>
        </w:rPr>
      </w:pPr>
    </w:p>
    <w:p w:rsidR="00B52D62" w:rsidRPr="002343BB" w:rsidRDefault="00B52D62">
      <w:pPr>
        <w:rPr>
          <w:rFonts w:ascii="Arial" w:hAnsi="Arial" w:cs="Arial"/>
          <w:sz w:val="26"/>
          <w:szCs w:val="26"/>
        </w:rPr>
      </w:pPr>
    </w:p>
    <w:p w:rsidR="00B52D62" w:rsidRPr="002343BB" w:rsidRDefault="00B52D62">
      <w:pPr>
        <w:rPr>
          <w:rFonts w:ascii="Arial" w:hAnsi="Arial" w:cs="Arial"/>
          <w:sz w:val="26"/>
          <w:szCs w:val="26"/>
        </w:rPr>
      </w:pPr>
    </w:p>
    <w:p w:rsidR="00B52D62" w:rsidRPr="002343BB" w:rsidRDefault="00B52D62">
      <w:pPr>
        <w:rPr>
          <w:rFonts w:ascii="Arial" w:hAnsi="Arial" w:cs="Arial"/>
          <w:sz w:val="26"/>
          <w:szCs w:val="26"/>
        </w:rPr>
      </w:pPr>
    </w:p>
    <w:p w:rsidR="00B52D62" w:rsidRPr="002343BB" w:rsidRDefault="00B52D62">
      <w:pPr>
        <w:rPr>
          <w:rFonts w:ascii="Arial" w:hAnsi="Arial" w:cs="Arial"/>
          <w:sz w:val="26"/>
          <w:szCs w:val="26"/>
        </w:rPr>
      </w:pPr>
    </w:p>
    <w:p w:rsidR="00B52D62" w:rsidRPr="002343BB" w:rsidRDefault="00B52D62">
      <w:pPr>
        <w:rPr>
          <w:rFonts w:ascii="Arial" w:hAnsi="Arial" w:cs="Arial"/>
          <w:sz w:val="26"/>
          <w:szCs w:val="26"/>
        </w:rPr>
        <w:sectPr w:rsidR="00B52D62" w:rsidRPr="002343BB" w:rsidSect="009F24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1CE0" w:rsidRPr="002343BB" w:rsidRDefault="00331CE0" w:rsidP="00D3545E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2343BB">
        <w:rPr>
          <w:rFonts w:ascii="Arial" w:hAnsi="Arial" w:cs="Arial"/>
          <w:b w:val="0"/>
          <w:sz w:val="26"/>
          <w:szCs w:val="26"/>
        </w:rPr>
        <w:lastRenderedPageBreak/>
        <w:t>Приложение № 6</w:t>
      </w:r>
    </w:p>
    <w:p w:rsidR="00331CE0" w:rsidRPr="002343BB" w:rsidRDefault="00331CE0" w:rsidP="00D3545E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2343BB">
        <w:rPr>
          <w:rFonts w:ascii="Arial" w:hAnsi="Arial" w:cs="Arial"/>
          <w:b w:val="0"/>
          <w:sz w:val="26"/>
          <w:szCs w:val="26"/>
        </w:rPr>
        <w:t xml:space="preserve">к решению Совета </w:t>
      </w:r>
      <w:proofErr w:type="gramStart"/>
      <w:r w:rsidRPr="002343BB">
        <w:rPr>
          <w:rFonts w:ascii="Arial" w:hAnsi="Arial" w:cs="Arial"/>
          <w:b w:val="0"/>
          <w:sz w:val="26"/>
          <w:szCs w:val="26"/>
        </w:rPr>
        <w:t>народных</w:t>
      </w:r>
      <w:proofErr w:type="gramEnd"/>
    </w:p>
    <w:p w:rsidR="00331CE0" w:rsidRPr="002343BB" w:rsidRDefault="00331CE0" w:rsidP="00D3545E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2343BB">
        <w:rPr>
          <w:rFonts w:ascii="Arial" w:hAnsi="Arial" w:cs="Arial"/>
          <w:b w:val="0"/>
          <w:sz w:val="26"/>
          <w:szCs w:val="26"/>
        </w:rPr>
        <w:t>депутатов от 30.05.</w:t>
      </w:r>
      <w:smartTag w:uri="urn:schemas-microsoft-com:office:smarttags" w:element="metricconverter">
        <w:smartTagPr>
          <w:attr w:name="ProductID" w:val="2017 г"/>
        </w:smartTagPr>
        <w:r w:rsidRPr="002343BB">
          <w:rPr>
            <w:rFonts w:ascii="Arial" w:hAnsi="Arial" w:cs="Arial"/>
            <w:b w:val="0"/>
            <w:sz w:val="26"/>
            <w:szCs w:val="26"/>
          </w:rPr>
          <w:t>2017 г</w:t>
        </w:r>
      </w:smartTag>
      <w:r w:rsidRPr="002343BB">
        <w:rPr>
          <w:rFonts w:ascii="Arial" w:hAnsi="Arial" w:cs="Arial"/>
          <w:b w:val="0"/>
          <w:sz w:val="26"/>
          <w:szCs w:val="26"/>
        </w:rPr>
        <w:t>. № 76</w:t>
      </w:r>
    </w:p>
    <w:p w:rsidR="00331CE0" w:rsidRPr="002343BB" w:rsidRDefault="00331CE0" w:rsidP="00D3545E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2343BB">
        <w:rPr>
          <w:rFonts w:ascii="Arial" w:hAnsi="Arial" w:cs="Arial"/>
          <w:b w:val="0"/>
          <w:sz w:val="26"/>
          <w:szCs w:val="26"/>
        </w:rPr>
        <w:t>«О внесении изменений в решение</w:t>
      </w:r>
    </w:p>
    <w:p w:rsidR="00331CE0" w:rsidRPr="002343BB" w:rsidRDefault="00331CE0" w:rsidP="00D3545E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2343BB">
        <w:rPr>
          <w:rFonts w:ascii="Arial" w:hAnsi="Arial" w:cs="Arial"/>
          <w:b w:val="0"/>
          <w:sz w:val="26"/>
          <w:szCs w:val="26"/>
        </w:rPr>
        <w:t>Совета народных депутатов</w:t>
      </w:r>
    </w:p>
    <w:p w:rsidR="00331CE0" w:rsidRPr="002343BB" w:rsidRDefault="00331CE0" w:rsidP="00D3545E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2343BB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</w:p>
    <w:p w:rsidR="00331CE0" w:rsidRPr="002343BB" w:rsidRDefault="00D3545E" w:rsidP="00D3545E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от 26.12.2016 г. № 63 «О </w:t>
      </w:r>
      <w:r w:rsidR="00331CE0" w:rsidRPr="002343BB">
        <w:rPr>
          <w:rFonts w:ascii="Arial" w:hAnsi="Arial" w:cs="Arial"/>
          <w:b w:val="0"/>
          <w:sz w:val="26"/>
          <w:szCs w:val="26"/>
        </w:rPr>
        <w:t>бюджете</w:t>
      </w:r>
    </w:p>
    <w:p w:rsidR="00331CE0" w:rsidRPr="002343BB" w:rsidRDefault="00D3545E" w:rsidP="00D3545E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Пригородного </w:t>
      </w:r>
      <w:r w:rsidR="00331CE0" w:rsidRPr="002343BB">
        <w:rPr>
          <w:rFonts w:ascii="Arial" w:hAnsi="Arial" w:cs="Arial"/>
          <w:b w:val="0"/>
          <w:sz w:val="26"/>
          <w:szCs w:val="26"/>
        </w:rPr>
        <w:t>сельского поселения</w:t>
      </w:r>
    </w:p>
    <w:p w:rsidR="00331CE0" w:rsidRPr="002343BB" w:rsidRDefault="00331CE0" w:rsidP="00D3545E">
      <w:pPr>
        <w:jc w:val="right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>на 2017 год и плановый период 2018 и 2019 годов»</w:t>
      </w:r>
    </w:p>
    <w:p w:rsidR="00331CE0" w:rsidRPr="002343BB" w:rsidRDefault="00331CE0" w:rsidP="00D3545E">
      <w:pPr>
        <w:jc w:val="right"/>
        <w:rPr>
          <w:rFonts w:ascii="Arial" w:hAnsi="Arial" w:cs="Arial"/>
          <w:sz w:val="26"/>
          <w:szCs w:val="26"/>
        </w:rPr>
      </w:pPr>
    </w:p>
    <w:p w:rsidR="00331CE0" w:rsidRPr="002343BB" w:rsidRDefault="00331CE0" w:rsidP="00331CE0">
      <w:pPr>
        <w:jc w:val="center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</w:t>
      </w:r>
    </w:p>
    <w:p w:rsidR="00331CE0" w:rsidRPr="002343BB" w:rsidRDefault="00331CE0" w:rsidP="00331CE0">
      <w:pPr>
        <w:tabs>
          <w:tab w:val="left" w:pos="4110"/>
        </w:tabs>
        <w:ind w:right="-710"/>
        <w:rPr>
          <w:rFonts w:ascii="Arial" w:hAnsi="Arial" w:cs="Arial"/>
          <w:sz w:val="26"/>
          <w:szCs w:val="26"/>
        </w:rPr>
      </w:pPr>
    </w:p>
    <w:p w:rsidR="00331CE0" w:rsidRPr="002343BB" w:rsidRDefault="00331CE0" w:rsidP="00331CE0">
      <w:pPr>
        <w:jc w:val="center"/>
        <w:rPr>
          <w:rFonts w:ascii="Arial" w:hAnsi="Arial" w:cs="Arial"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</w:t>
      </w:r>
    </w:p>
    <w:p w:rsidR="00331CE0" w:rsidRPr="002343BB" w:rsidRDefault="00331CE0" w:rsidP="00331CE0">
      <w:pPr>
        <w:jc w:val="center"/>
        <w:rPr>
          <w:rFonts w:ascii="Arial" w:hAnsi="Arial" w:cs="Arial"/>
          <w:b/>
          <w:sz w:val="26"/>
          <w:szCs w:val="26"/>
        </w:rPr>
      </w:pPr>
      <w:r w:rsidRPr="002343BB">
        <w:rPr>
          <w:rFonts w:ascii="Arial" w:hAnsi="Arial" w:cs="Arial"/>
          <w:b/>
          <w:sz w:val="26"/>
          <w:szCs w:val="26"/>
        </w:rPr>
        <w:t>Программа</w:t>
      </w:r>
    </w:p>
    <w:p w:rsidR="00331CE0" w:rsidRPr="002343BB" w:rsidRDefault="00331CE0" w:rsidP="00331CE0">
      <w:pPr>
        <w:jc w:val="center"/>
        <w:rPr>
          <w:rFonts w:ascii="Arial" w:hAnsi="Arial" w:cs="Arial"/>
          <w:b/>
          <w:sz w:val="26"/>
          <w:szCs w:val="26"/>
        </w:rPr>
      </w:pPr>
      <w:r w:rsidRPr="002343BB">
        <w:rPr>
          <w:rFonts w:ascii="Arial" w:hAnsi="Arial" w:cs="Arial"/>
          <w:b/>
          <w:sz w:val="26"/>
          <w:szCs w:val="26"/>
        </w:rPr>
        <w:t xml:space="preserve"> муниципальных внутренних заимствований</w:t>
      </w:r>
    </w:p>
    <w:p w:rsidR="00331CE0" w:rsidRPr="002343BB" w:rsidRDefault="00331CE0" w:rsidP="00331CE0">
      <w:pPr>
        <w:jc w:val="center"/>
        <w:rPr>
          <w:rFonts w:ascii="Arial" w:hAnsi="Arial" w:cs="Arial"/>
          <w:b/>
          <w:sz w:val="26"/>
          <w:szCs w:val="26"/>
        </w:rPr>
      </w:pPr>
      <w:r w:rsidRPr="002343BB">
        <w:rPr>
          <w:rFonts w:ascii="Arial" w:hAnsi="Arial" w:cs="Arial"/>
          <w:b/>
          <w:sz w:val="26"/>
          <w:szCs w:val="26"/>
        </w:rPr>
        <w:t xml:space="preserve">Пригородного сельского поселения на 2017 год </w:t>
      </w:r>
    </w:p>
    <w:p w:rsidR="00331CE0" w:rsidRPr="002343BB" w:rsidRDefault="00331CE0" w:rsidP="00331CE0">
      <w:pPr>
        <w:jc w:val="center"/>
        <w:rPr>
          <w:rFonts w:ascii="Arial" w:hAnsi="Arial" w:cs="Arial"/>
          <w:b/>
          <w:sz w:val="26"/>
          <w:szCs w:val="26"/>
        </w:rPr>
      </w:pPr>
    </w:p>
    <w:p w:rsidR="00331CE0" w:rsidRPr="002343BB" w:rsidRDefault="00331CE0" w:rsidP="00331CE0">
      <w:pPr>
        <w:rPr>
          <w:rFonts w:ascii="Arial" w:hAnsi="Arial" w:cs="Arial"/>
          <w:b/>
          <w:sz w:val="26"/>
          <w:szCs w:val="26"/>
        </w:rPr>
      </w:pPr>
      <w:r w:rsidRPr="002343BB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</w:t>
      </w:r>
      <w:r w:rsidR="00D3545E">
        <w:rPr>
          <w:rFonts w:ascii="Arial" w:hAnsi="Arial" w:cs="Arial"/>
          <w:sz w:val="26"/>
          <w:szCs w:val="26"/>
        </w:rPr>
        <w:t xml:space="preserve">         </w:t>
      </w:r>
      <w:r w:rsidRPr="002343BB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935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410"/>
      </w:tblGrid>
      <w:tr w:rsidR="00331CE0" w:rsidRPr="002343BB" w:rsidTr="00331CE0">
        <w:trPr>
          <w:cantSplit/>
          <w:trHeight w:val="5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2343BB">
            <w:pPr>
              <w:ind w:firstLineChars="100" w:firstLine="26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Cs/>
                <w:sz w:val="26"/>
                <w:szCs w:val="26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2343BB">
            <w:pPr>
              <w:ind w:firstLineChars="100" w:firstLine="26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31CE0" w:rsidRPr="002343BB" w:rsidRDefault="00331CE0" w:rsidP="002343BB">
            <w:pPr>
              <w:ind w:firstLineChars="100" w:firstLine="26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обязательств</w:t>
            </w:r>
          </w:p>
          <w:p w:rsidR="00331CE0" w:rsidRPr="002343BB" w:rsidRDefault="00331CE0" w:rsidP="002343BB">
            <w:pPr>
              <w:ind w:firstLineChars="100" w:firstLine="26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2343BB">
            <w:pPr>
              <w:ind w:firstLineChars="100" w:firstLine="26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2017 год</w:t>
            </w:r>
          </w:p>
        </w:tc>
      </w:tr>
      <w:tr w:rsidR="00331CE0" w:rsidRPr="002343BB" w:rsidTr="00331CE0">
        <w:trPr>
          <w:cantSplit/>
          <w:trHeight w:val="11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343BB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31CE0" w:rsidRPr="002343BB" w:rsidTr="00331CE0">
        <w:trPr>
          <w:cantSplit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- размещение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331CE0" w:rsidRPr="002343BB" w:rsidTr="00331CE0">
        <w:trPr>
          <w:cantSplit/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- погашение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31CE0" w:rsidRPr="002343BB" w:rsidTr="00331CE0">
        <w:trPr>
          <w:cantSplit/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343BB"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D3545E" w:rsidP="00331CE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Бюджетные кредиты от других </w:t>
            </w:r>
            <w:r w:rsidR="00331CE0"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501,3</w:t>
            </w:r>
          </w:p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31CE0" w:rsidRPr="002343BB" w:rsidTr="00331CE0">
        <w:trPr>
          <w:cantSplit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 - получение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501,3</w:t>
            </w:r>
          </w:p>
        </w:tc>
      </w:tr>
      <w:tr w:rsidR="00331CE0" w:rsidRPr="002343BB" w:rsidTr="00331CE0">
        <w:trPr>
          <w:cantSplit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 - погашение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31CE0" w:rsidRPr="002343BB" w:rsidTr="00331CE0">
        <w:trPr>
          <w:cantSplit/>
          <w:trHeight w:val="4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31CE0" w:rsidRPr="002343BB" w:rsidTr="00331CE0">
        <w:trPr>
          <w:cantSplit/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 - получение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</w:tc>
      </w:tr>
      <w:tr w:rsidR="00331CE0" w:rsidRPr="002343BB" w:rsidTr="00331CE0">
        <w:trPr>
          <w:cantSplit/>
          <w:trHeight w:val="3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 xml:space="preserve"> - погашение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</w:tc>
      </w:tr>
      <w:tr w:rsidR="00331CE0" w:rsidRPr="002343BB" w:rsidTr="00331CE0">
        <w:trPr>
          <w:cantSplit/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343BB">
              <w:rPr>
                <w:rFonts w:ascii="Arial" w:hAnsi="Arial" w:cs="Arial"/>
                <w:sz w:val="26"/>
                <w:szCs w:val="26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43BB">
              <w:rPr>
                <w:rFonts w:ascii="Arial" w:hAnsi="Arial" w:cs="Arial"/>
                <w:b/>
                <w:bCs/>
                <w:sz w:val="26"/>
                <w:szCs w:val="26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31CE0" w:rsidRPr="002343BB" w:rsidTr="00331CE0">
        <w:trPr>
          <w:cantSplit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-получение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31CE0" w:rsidRPr="002343BB" w:rsidTr="00331CE0">
        <w:trPr>
          <w:cantSplit/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E0" w:rsidRPr="002343BB" w:rsidRDefault="00331CE0" w:rsidP="00331CE0">
            <w:pPr>
              <w:rPr>
                <w:rFonts w:ascii="Arial" w:hAnsi="Arial" w:cs="Arial"/>
                <w:sz w:val="26"/>
                <w:szCs w:val="26"/>
              </w:rPr>
            </w:pPr>
            <w:r w:rsidRPr="002343BB">
              <w:rPr>
                <w:rFonts w:ascii="Arial" w:hAnsi="Arial" w:cs="Arial"/>
                <w:sz w:val="26"/>
                <w:szCs w:val="26"/>
              </w:rPr>
              <w:t>-погашение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CE0" w:rsidRPr="002343BB" w:rsidRDefault="00331CE0" w:rsidP="00331CE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52D62" w:rsidRDefault="00331CE0">
      <w:r>
        <w:t xml:space="preserve"> </w:t>
      </w:r>
    </w:p>
    <w:sectPr w:rsidR="00B52D62" w:rsidSect="00331CE0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50F"/>
    <w:rsid w:val="001F2ABD"/>
    <w:rsid w:val="001F650F"/>
    <w:rsid w:val="002343BB"/>
    <w:rsid w:val="00331CE0"/>
    <w:rsid w:val="004222A8"/>
    <w:rsid w:val="00553BA1"/>
    <w:rsid w:val="00582883"/>
    <w:rsid w:val="00614BD8"/>
    <w:rsid w:val="007C6190"/>
    <w:rsid w:val="009044D2"/>
    <w:rsid w:val="009F2445"/>
    <w:rsid w:val="00A56B22"/>
    <w:rsid w:val="00B266B8"/>
    <w:rsid w:val="00B52D62"/>
    <w:rsid w:val="00C75C2F"/>
    <w:rsid w:val="00CB0343"/>
    <w:rsid w:val="00D3545E"/>
    <w:rsid w:val="00E94AC9"/>
    <w:rsid w:val="00F444A0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444A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44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3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553B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331CE0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444A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44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3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553B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331CE0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48</Pages>
  <Words>8708</Words>
  <Characters>49641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2017-05-31T18:55:00Z</dcterms:created>
  <dcterms:modified xsi:type="dcterms:W3CDTF">2017-06-01T10:30:00Z</dcterms:modified>
</cp:coreProperties>
</file>